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72ADA3DA" w:rsidR="00600746" w:rsidRPr="009127CE" w:rsidRDefault="00A2608B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C4B68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071522" w:rsidRPr="000C4B68">
        <w:rPr>
          <w:rFonts w:asciiTheme="majorBidi" w:hAnsiTheme="majorBidi" w:cstheme="majorBidi"/>
          <w:b/>
          <w:bCs/>
          <w:sz w:val="24"/>
          <w:szCs w:val="24"/>
        </w:rPr>
        <w:t>The Hypocrisy of Favoritism</w:t>
      </w:r>
      <w:r w:rsidRPr="000C4B68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1C95BDE6" w14:textId="5AF96B53" w:rsidR="00F50070" w:rsidRPr="009127CE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C4B68">
        <w:rPr>
          <w:rFonts w:asciiTheme="majorBidi" w:hAnsiTheme="majorBidi" w:cstheme="majorBidi"/>
          <w:i/>
          <w:iCs/>
          <w:sz w:val="16"/>
          <w:szCs w:val="16"/>
        </w:rPr>
        <w:t>James 2:</w:t>
      </w:r>
      <w:r w:rsidR="00D36E69">
        <w:rPr>
          <w:rFonts w:asciiTheme="majorBidi" w:hAnsiTheme="majorBidi" w:cstheme="majorBidi"/>
          <w:i/>
          <w:iCs/>
          <w:sz w:val="16"/>
          <w:szCs w:val="16"/>
        </w:rPr>
        <w:t>8-13</w:t>
      </w:r>
      <w:r w:rsidRPr="000C4B68">
        <w:rPr>
          <w:rFonts w:asciiTheme="majorBidi" w:hAnsiTheme="majorBidi" w:cstheme="majorBidi"/>
          <w:i/>
          <w:iCs/>
          <w:sz w:val="16"/>
          <w:szCs w:val="16"/>
        </w:rPr>
        <w:t>, p</w:t>
      </w:r>
      <w:r w:rsidR="00F50070" w:rsidRPr="000C4B68">
        <w:rPr>
          <w:rFonts w:asciiTheme="majorBidi" w:hAnsiTheme="majorBidi" w:cstheme="majorBidi"/>
          <w:i/>
          <w:iCs/>
          <w:sz w:val="16"/>
          <w:szCs w:val="16"/>
        </w:rPr>
        <w:t xml:space="preserve">art </w:t>
      </w:r>
      <w:r w:rsidR="00D36E69">
        <w:rPr>
          <w:rFonts w:asciiTheme="majorBidi" w:hAnsiTheme="majorBidi" w:cstheme="majorBidi"/>
          <w:i/>
          <w:iCs/>
          <w:sz w:val="16"/>
          <w:szCs w:val="16"/>
        </w:rPr>
        <w:t>2</w:t>
      </w:r>
      <w:r w:rsidR="00F50070" w:rsidRPr="000C4B68">
        <w:rPr>
          <w:rFonts w:asciiTheme="majorBidi" w:hAnsiTheme="majorBidi" w:cstheme="majorBidi"/>
          <w:i/>
          <w:iCs/>
          <w:sz w:val="16"/>
          <w:szCs w:val="16"/>
        </w:rPr>
        <w:t xml:space="preserve"> of 2</w:t>
      </w:r>
    </w:p>
    <w:p w14:paraId="16E18A81" w14:textId="425A63D0" w:rsidR="00B907A1" w:rsidRDefault="00B907A1" w:rsidP="00176DF6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68FBB21" w14:textId="5B04131E" w:rsidR="009B49D4" w:rsidRPr="00B81484" w:rsidRDefault="006C338C" w:rsidP="00240D4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1.</w:t>
      </w:r>
      <w:r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B8050F"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Showing favoritism reveals </w:t>
      </w:r>
      <w:r w:rsidR="00D36E69" w:rsidRPr="00B81484">
        <w:rPr>
          <w:rFonts w:asciiTheme="majorBidi" w:hAnsiTheme="majorBidi" w:cstheme="majorBidi"/>
          <w:sz w:val="20"/>
          <w:szCs w:val="20"/>
        </w:rPr>
        <w:t xml:space="preserve">that you are failing to </w:t>
      </w:r>
      <w:r w:rsidR="00E74BB0">
        <w:rPr>
          <w:rFonts w:asciiTheme="majorBidi" w:hAnsiTheme="majorBidi" w:cstheme="majorBidi"/>
          <w:sz w:val="20"/>
          <w:szCs w:val="20"/>
        </w:rPr>
        <w:t>__________________</w:t>
      </w:r>
      <w:r w:rsidR="00071522" w:rsidRPr="00B81484">
        <w:rPr>
          <w:rFonts w:asciiTheme="majorBidi" w:hAnsiTheme="majorBidi" w:cstheme="majorBidi"/>
          <w:sz w:val="20"/>
          <w:szCs w:val="20"/>
        </w:rPr>
        <w:t>.</w:t>
      </w:r>
      <w:r w:rsidR="00443454" w:rsidRPr="00B81484">
        <w:rPr>
          <w:rFonts w:asciiTheme="majorBidi" w:hAnsiTheme="majorBidi" w:cstheme="majorBidi"/>
          <w:sz w:val="20"/>
          <w:szCs w:val="20"/>
        </w:rPr>
        <w:t xml:space="preserve"> </w:t>
      </w:r>
      <w:r w:rsidR="00443454" w:rsidRPr="00E74BB0">
        <w:rPr>
          <w:rFonts w:asciiTheme="majorBidi" w:hAnsiTheme="majorBidi" w:cstheme="majorBidi"/>
          <w:sz w:val="16"/>
          <w:szCs w:val="16"/>
        </w:rPr>
        <w:t>(</w:t>
      </w:r>
      <w:r w:rsidR="00071522" w:rsidRPr="00E74BB0">
        <w:rPr>
          <w:rFonts w:asciiTheme="majorBidi" w:hAnsiTheme="majorBidi" w:cstheme="majorBidi"/>
          <w:i/>
          <w:iCs/>
          <w:sz w:val="16"/>
          <w:szCs w:val="16"/>
        </w:rPr>
        <w:t xml:space="preserve">vs. </w:t>
      </w:r>
      <w:r w:rsidR="00D36E69" w:rsidRPr="00E74BB0">
        <w:rPr>
          <w:rFonts w:asciiTheme="majorBidi" w:hAnsiTheme="majorBidi" w:cstheme="majorBidi"/>
          <w:i/>
          <w:iCs/>
          <w:sz w:val="16"/>
          <w:szCs w:val="16"/>
        </w:rPr>
        <w:t>8-9</w:t>
      </w:r>
      <w:r w:rsidR="00443454" w:rsidRPr="00E74BB0">
        <w:rPr>
          <w:rFonts w:asciiTheme="majorBidi" w:hAnsiTheme="majorBidi" w:cstheme="majorBidi"/>
          <w:sz w:val="16"/>
          <w:szCs w:val="16"/>
        </w:rPr>
        <w:t>)</w:t>
      </w:r>
    </w:p>
    <w:p w14:paraId="78C65519" w14:textId="35DEF05F" w:rsidR="00607EF8" w:rsidRPr="00B81484" w:rsidRDefault="00607EF8" w:rsidP="00F2648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421DE9C" w14:textId="1607D106" w:rsidR="00871BAE" w:rsidRPr="00B81484" w:rsidRDefault="00E3064C" w:rsidP="00B96C63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The royal </w:t>
      </w:r>
      <w:r w:rsidR="005B4FBE" w:rsidRPr="00B81484">
        <w:rPr>
          <w:rFonts w:asciiTheme="majorBidi" w:hAnsiTheme="majorBidi" w:cstheme="majorBidi"/>
          <w:sz w:val="20"/>
          <w:szCs w:val="20"/>
        </w:rPr>
        <w:t xml:space="preserve">law is the law of the </w:t>
      </w:r>
      <w:r w:rsidR="00F251D6" w:rsidRPr="00B81484">
        <w:rPr>
          <w:rFonts w:asciiTheme="majorBidi" w:hAnsiTheme="majorBidi" w:cstheme="majorBidi"/>
          <w:sz w:val="20"/>
          <w:szCs w:val="20"/>
        </w:rPr>
        <w:t>_____________</w:t>
      </w:r>
      <w:r w:rsidR="002311C7" w:rsidRPr="00B81484">
        <w:rPr>
          <w:rFonts w:asciiTheme="majorBidi" w:hAnsiTheme="majorBidi" w:cstheme="majorBidi"/>
          <w:sz w:val="20"/>
          <w:szCs w:val="20"/>
        </w:rPr>
        <w:t>.</w:t>
      </w:r>
      <w:r w:rsidR="00630C3F" w:rsidRPr="00B81484">
        <w:rPr>
          <w:rFonts w:asciiTheme="majorBidi" w:hAnsiTheme="majorBidi" w:cstheme="majorBidi"/>
          <w:sz w:val="20"/>
          <w:szCs w:val="20"/>
        </w:rPr>
        <w:t xml:space="preserve"> </w:t>
      </w:r>
      <w:r w:rsidR="00630C3F" w:rsidRPr="00B81484">
        <w:rPr>
          <w:rFonts w:asciiTheme="majorBidi" w:hAnsiTheme="majorBidi" w:cstheme="majorBidi"/>
          <w:sz w:val="16"/>
          <w:szCs w:val="16"/>
        </w:rPr>
        <w:t>(</w:t>
      </w:r>
      <w:proofErr w:type="spellStart"/>
      <w:r w:rsidR="00630C3F" w:rsidRPr="00B81484">
        <w:rPr>
          <w:rFonts w:asciiTheme="majorBidi" w:hAnsiTheme="majorBidi" w:cstheme="majorBidi"/>
          <w:i/>
          <w:iCs/>
          <w:sz w:val="16"/>
          <w:szCs w:val="16"/>
        </w:rPr>
        <w:t>Lv</w:t>
      </w:r>
      <w:proofErr w:type="spellEnd"/>
      <w:r w:rsidR="00630C3F"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 19:18</w:t>
      </w:r>
      <w:r w:rsidR="006C4E87"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; </w:t>
      </w:r>
      <w:r w:rsidR="00DB2353"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Mt 19:19; Mk </w:t>
      </w:r>
      <w:r w:rsidR="004A6EC5"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12:31; Lk </w:t>
      </w:r>
      <w:r w:rsidR="00F251D6" w:rsidRPr="00B81484">
        <w:rPr>
          <w:rFonts w:asciiTheme="majorBidi" w:hAnsiTheme="majorBidi" w:cstheme="majorBidi"/>
          <w:i/>
          <w:iCs/>
          <w:sz w:val="16"/>
          <w:szCs w:val="16"/>
        </w:rPr>
        <w:t>10:27</w:t>
      </w:r>
      <w:r w:rsidR="00F251D6" w:rsidRPr="00B81484">
        <w:rPr>
          <w:rFonts w:asciiTheme="majorBidi" w:hAnsiTheme="majorBidi" w:cstheme="majorBidi"/>
          <w:sz w:val="16"/>
          <w:szCs w:val="16"/>
        </w:rPr>
        <w:t>)</w:t>
      </w:r>
    </w:p>
    <w:p w14:paraId="3A8BFE63" w14:textId="77777777" w:rsidR="00834981" w:rsidRPr="00B81484" w:rsidRDefault="00834981" w:rsidP="00B96C63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4BFACFD" w14:textId="79D34F09" w:rsidR="007F596D" w:rsidRPr="00B81484" w:rsidRDefault="007F596D" w:rsidP="00B96C63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It’s a love according to </w:t>
      </w:r>
      <w:r w:rsidR="00241137" w:rsidRPr="00B81484">
        <w:rPr>
          <w:rFonts w:asciiTheme="majorBidi" w:hAnsiTheme="majorBidi" w:cstheme="majorBidi"/>
          <w:sz w:val="20"/>
          <w:szCs w:val="20"/>
        </w:rPr>
        <w:t>___________________.</w:t>
      </w:r>
    </w:p>
    <w:p w14:paraId="71A8F531" w14:textId="77777777" w:rsidR="00834981" w:rsidRPr="00B81484" w:rsidRDefault="00834981" w:rsidP="00B96C63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F1BB775" w14:textId="671026AF" w:rsidR="00767CEA" w:rsidRPr="00B81484" w:rsidRDefault="007F596D" w:rsidP="00B96C63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It’s a love defined by </w:t>
      </w:r>
      <w:r w:rsidR="00241137" w:rsidRPr="00B81484">
        <w:rPr>
          <w:rFonts w:asciiTheme="majorBidi" w:hAnsiTheme="majorBidi" w:cstheme="majorBidi"/>
          <w:sz w:val="20"/>
          <w:szCs w:val="20"/>
        </w:rPr>
        <w:t>____________________</w:t>
      </w:r>
      <w:r w:rsidRPr="00B81484">
        <w:rPr>
          <w:rFonts w:asciiTheme="majorBidi" w:hAnsiTheme="majorBidi" w:cstheme="majorBidi"/>
          <w:sz w:val="20"/>
          <w:szCs w:val="20"/>
        </w:rPr>
        <w:t>.</w:t>
      </w:r>
    </w:p>
    <w:p w14:paraId="66730EEA" w14:textId="77777777" w:rsidR="00834981" w:rsidRPr="00B81484" w:rsidRDefault="00834981" w:rsidP="00B96C63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2089D0D" w14:textId="09ED0F5D" w:rsidR="00F26480" w:rsidRPr="00B81484" w:rsidRDefault="00767CEA" w:rsidP="00B96C63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It’s an impartial love directed towards your </w:t>
      </w:r>
      <w:r w:rsidR="008F1E1F" w:rsidRPr="00B81484">
        <w:rPr>
          <w:rFonts w:asciiTheme="majorBidi" w:hAnsiTheme="majorBidi" w:cstheme="majorBidi"/>
          <w:sz w:val="20"/>
          <w:szCs w:val="20"/>
        </w:rPr>
        <w:t>____________________.</w:t>
      </w:r>
      <w:r w:rsidR="0055509D" w:rsidRPr="00B81484">
        <w:rPr>
          <w:rFonts w:asciiTheme="majorBidi" w:hAnsiTheme="majorBidi" w:cstheme="majorBidi"/>
          <w:sz w:val="20"/>
          <w:szCs w:val="20"/>
        </w:rPr>
        <w:t xml:space="preserve"> </w:t>
      </w:r>
      <w:r w:rsidR="0055509D" w:rsidRPr="00B81484">
        <w:rPr>
          <w:rFonts w:asciiTheme="majorBidi" w:hAnsiTheme="majorBidi" w:cstheme="majorBidi"/>
          <w:i/>
          <w:iCs/>
          <w:sz w:val="16"/>
          <w:szCs w:val="16"/>
        </w:rPr>
        <w:t>(Lk 10:36-37)</w:t>
      </w:r>
    </w:p>
    <w:p w14:paraId="5679638D" w14:textId="77777777" w:rsidR="00834981" w:rsidRPr="00B81484" w:rsidRDefault="00834981" w:rsidP="00B96C63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78A6712" w14:textId="5632A8B3" w:rsidR="001B3923" w:rsidRPr="00B81484" w:rsidRDefault="00AA0C17" w:rsidP="00B96C63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It is </w:t>
      </w:r>
      <w:r w:rsidR="00834981" w:rsidRPr="00B81484">
        <w:rPr>
          <w:rFonts w:asciiTheme="majorBidi" w:hAnsiTheme="majorBidi" w:cstheme="majorBidi"/>
          <w:sz w:val="20"/>
          <w:szCs w:val="20"/>
        </w:rPr>
        <w:t>___________________</w:t>
      </w:r>
      <w:r w:rsidRPr="00B81484">
        <w:rPr>
          <w:rFonts w:asciiTheme="majorBidi" w:hAnsiTheme="majorBidi" w:cstheme="majorBidi"/>
          <w:sz w:val="20"/>
          <w:szCs w:val="20"/>
        </w:rPr>
        <w:t>concern, care, and attention</w:t>
      </w:r>
      <w:r w:rsidR="00691861" w:rsidRPr="00B81484">
        <w:rPr>
          <w:rFonts w:asciiTheme="majorBidi" w:hAnsiTheme="majorBidi" w:cstheme="majorBidi"/>
          <w:sz w:val="20"/>
          <w:szCs w:val="20"/>
        </w:rPr>
        <w:t xml:space="preserve">, </w:t>
      </w:r>
      <w:r w:rsidRPr="00B81484">
        <w:rPr>
          <w:rFonts w:asciiTheme="majorBidi" w:hAnsiTheme="majorBidi" w:cstheme="majorBidi"/>
          <w:sz w:val="20"/>
          <w:szCs w:val="20"/>
        </w:rPr>
        <w:t>even at your own expense</w:t>
      </w:r>
      <w:r w:rsidR="00834981" w:rsidRPr="00B81484">
        <w:rPr>
          <w:rFonts w:asciiTheme="majorBidi" w:hAnsiTheme="majorBidi" w:cstheme="majorBidi"/>
          <w:sz w:val="20"/>
          <w:szCs w:val="20"/>
        </w:rPr>
        <w:t>.</w:t>
      </w:r>
    </w:p>
    <w:p w14:paraId="79A8B5ED" w14:textId="3D6BA811" w:rsidR="009D0E7D" w:rsidRPr="00B81484" w:rsidRDefault="009D0E7D" w:rsidP="00B96C63">
      <w:pPr>
        <w:spacing w:after="0" w:line="240" w:lineRule="auto"/>
        <w:ind w:left="720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B81484">
        <w:rPr>
          <w:rFonts w:asciiTheme="majorBidi" w:hAnsiTheme="majorBidi" w:cstheme="majorBidi"/>
          <w:i/>
          <w:iCs/>
          <w:sz w:val="16"/>
          <w:szCs w:val="16"/>
        </w:rPr>
        <w:t>(</w:t>
      </w:r>
      <w:r w:rsidR="00802D22"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Mt 5:44; 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>Lk 6:</w:t>
      </w:r>
      <w:r w:rsidR="00E74BB0">
        <w:rPr>
          <w:rFonts w:asciiTheme="majorBidi" w:hAnsiTheme="majorBidi" w:cstheme="majorBidi"/>
          <w:i/>
          <w:iCs/>
          <w:sz w:val="16"/>
          <w:szCs w:val="16"/>
        </w:rPr>
        <w:t>31-33</w:t>
      </w:r>
      <w:r w:rsidR="00330298" w:rsidRPr="00B81484">
        <w:rPr>
          <w:rFonts w:asciiTheme="majorBidi" w:hAnsiTheme="majorBidi" w:cstheme="majorBidi"/>
          <w:i/>
          <w:iCs/>
          <w:sz w:val="16"/>
          <w:szCs w:val="16"/>
        </w:rPr>
        <w:t>; 10:</w:t>
      </w:r>
      <w:r w:rsidR="008B1B35" w:rsidRPr="00B81484">
        <w:rPr>
          <w:rFonts w:asciiTheme="majorBidi" w:hAnsiTheme="majorBidi" w:cstheme="majorBidi"/>
          <w:i/>
          <w:iCs/>
          <w:sz w:val="16"/>
          <w:szCs w:val="16"/>
        </w:rPr>
        <w:t>33-35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71AB86C4" w14:textId="77777777" w:rsidR="00C741F5" w:rsidRPr="00B81484" w:rsidRDefault="00C741F5" w:rsidP="007425C1">
      <w:pPr>
        <w:rPr>
          <w:rFonts w:asciiTheme="majorBidi" w:hAnsiTheme="majorBidi" w:cstheme="majorBidi"/>
          <w:sz w:val="20"/>
          <w:szCs w:val="20"/>
        </w:rPr>
      </w:pPr>
    </w:p>
    <w:p w14:paraId="2C28F137" w14:textId="79228B5E" w:rsidR="006C338C" w:rsidRPr="00E74BB0" w:rsidRDefault="006C338C" w:rsidP="00E745B7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2.  </w:t>
      </w:r>
      <w:r w:rsidR="007A6CBC"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>Showing favoritism reveals</w:t>
      </w:r>
      <w:r w:rsidR="007A6CBC" w:rsidRPr="00B81484">
        <w:rPr>
          <w:rFonts w:asciiTheme="majorBidi" w:hAnsiTheme="majorBidi" w:cstheme="majorBidi"/>
          <w:sz w:val="20"/>
          <w:szCs w:val="20"/>
        </w:rPr>
        <w:t xml:space="preserve"> </w:t>
      </w:r>
      <w:r w:rsidR="00D36E69" w:rsidRPr="00B81484">
        <w:rPr>
          <w:rFonts w:asciiTheme="majorBidi" w:hAnsiTheme="majorBidi" w:cstheme="majorBidi"/>
          <w:sz w:val="20"/>
          <w:szCs w:val="20"/>
        </w:rPr>
        <w:t xml:space="preserve">that you are a </w:t>
      </w:r>
      <w:r w:rsidR="004E0CB3" w:rsidRPr="00B81484">
        <w:rPr>
          <w:rFonts w:asciiTheme="majorBidi" w:hAnsiTheme="majorBidi" w:cstheme="majorBidi"/>
          <w:sz w:val="20"/>
          <w:szCs w:val="20"/>
        </w:rPr>
        <w:t>s</w:t>
      </w:r>
      <w:r w:rsidR="00E74BB0">
        <w:rPr>
          <w:rFonts w:asciiTheme="majorBidi" w:hAnsiTheme="majorBidi" w:cstheme="majorBidi"/>
          <w:sz w:val="20"/>
          <w:szCs w:val="20"/>
        </w:rPr>
        <w:t>inning ______-___________</w:t>
      </w:r>
      <w:r w:rsidR="00F2624A" w:rsidRPr="00B81484">
        <w:rPr>
          <w:rFonts w:asciiTheme="majorBidi" w:hAnsiTheme="majorBidi" w:cstheme="majorBidi"/>
          <w:sz w:val="20"/>
          <w:szCs w:val="20"/>
        </w:rPr>
        <w:t xml:space="preserve"> by choice</w:t>
      </w:r>
      <w:r w:rsidR="00D36E69" w:rsidRPr="00B81484">
        <w:rPr>
          <w:rFonts w:asciiTheme="majorBidi" w:hAnsiTheme="majorBidi" w:cstheme="majorBidi"/>
          <w:sz w:val="20"/>
          <w:szCs w:val="20"/>
        </w:rPr>
        <w:t xml:space="preserve">. </w:t>
      </w:r>
      <w:r w:rsidR="00D36E69" w:rsidRPr="00E74BB0">
        <w:rPr>
          <w:rFonts w:asciiTheme="majorBidi" w:hAnsiTheme="majorBidi" w:cstheme="majorBidi"/>
          <w:sz w:val="16"/>
          <w:szCs w:val="16"/>
        </w:rPr>
        <w:t>(</w:t>
      </w:r>
      <w:r w:rsidR="00D36E69" w:rsidRPr="00E74BB0">
        <w:rPr>
          <w:rFonts w:asciiTheme="majorBidi" w:hAnsiTheme="majorBidi" w:cstheme="majorBidi"/>
          <w:i/>
          <w:iCs/>
          <w:sz w:val="16"/>
          <w:szCs w:val="16"/>
        </w:rPr>
        <w:t>9-11</w:t>
      </w:r>
      <w:r w:rsidR="00D36E69" w:rsidRPr="00E74BB0">
        <w:rPr>
          <w:rFonts w:asciiTheme="majorBidi" w:hAnsiTheme="majorBidi" w:cstheme="majorBidi"/>
          <w:sz w:val="16"/>
          <w:szCs w:val="16"/>
        </w:rPr>
        <w:t>)</w:t>
      </w:r>
    </w:p>
    <w:p w14:paraId="12D90A25" w14:textId="2DDC62F0" w:rsidR="009A4BF6" w:rsidRPr="00B81484" w:rsidRDefault="009A4BF6" w:rsidP="0022457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ACC6EEB" w14:textId="2CBE6480" w:rsidR="00224574" w:rsidRPr="00B81484" w:rsidRDefault="00224574" w:rsidP="00B96C63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Sin is missing the </w:t>
      </w:r>
      <w:r w:rsidR="008B1B35" w:rsidRPr="00B81484">
        <w:rPr>
          <w:rFonts w:asciiTheme="majorBidi" w:hAnsiTheme="majorBidi" w:cstheme="majorBidi"/>
          <w:sz w:val="20"/>
          <w:szCs w:val="20"/>
        </w:rPr>
        <w:t>____________________</w:t>
      </w:r>
      <w:r w:rsidRPr="00B81484">
        <w:rPr>
          <w:rFonts w:asciiTheme="majorBidi" w:hAnsiTheme="majorBidi" w:cstheme="majorBidi"/>
          <w:sz w:val="20"/>
          <w:szCs w:val="20"/>
        </w:rPr>
        <w:t>.</w:t>
      </w:r>
    </w:p>
    <w:p w14:paraId="2673A106" w14:textId="77777777" w:rsidR="008B1B35" w:rsidRPr="00B81484" w:rsidRDefault="008B1B35" w:rsidP="00B96C63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A99A6D7" w14:textId="53EE3BA1" w:rsidR="00C0041E" w:rsidRPr="00B81484" w:rsidRDefault="00224574" w:rsidP="00B96C63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Transgression is going </w:t>
      </w:r>
      <w:r w:rsidR="008B1B35" w:rsidRPr="00B81484">
        <w:rPr>
          <w:rFonts w:asciiTheme="majorBidi" w:hAnsiTheme="majorBidi" w:cstheme="majorBidi"/>
          <w:sz w:val="20"/>
          <w:szCs w:val="20"/>
        </w:rPr>
        <w:t>__________________</w:t>
      </w:r>
      <w:r w:rsidRPr="00B81484">
        <w:rPr>
          <w:rFonts w:asciiTheme="majorBidi" w:hAnsiTheme="majorBidi" w:cstheme="majorBidi"/>
          <w:sz w:val="20"/>
          <w:szCs w:val="20"/>
        </w:rPr>
        <w:t xml:space="preserve"> the bounds.</w:t>
      </w:r>
    </w:p>
    <w:p w14:paraId="44B7C53A" w14:textId="77777777" w:rsidR="00CF4138" w:rsidRPr="00B81484" w:rsidRDefault="00CF4138" w:rsidP="00B96C63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78081884" w14:textId="0C65EA58" w:rsidR="0013630D" w:rsidRPr="00B81484" w:rsidRDefault="0013630D" w:rsidP="00B96C63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If you break ______ commandment, you are guilty of breaking _________.</w:t>
      </w:r>
    </w:p>
    <w:p w14:paraId="69A1718B" w14:textId="77777777" w:rsidR="0013630D" w:rsidRPr="00B81484" w:rsidRDefault="0013630D" w:rsidP="0013630D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7572807A" w14:textId="1266423F" w:rsidR="00CF4138" w:rsidRPr="00B81484" w:rsidRDefault="00CF4138" w:rsidP="00B96C63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The law is like a ________________________________.</w:t>
      </w:r>
    </w:p>
    <w:p w14:paraId="7658BA22" w14:textId="77777777" w:rsidR="00F9760B" w:rsidRPr="00B81484" w:rsidRDefault="00F9760B" w:rsidP="00B96C63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4D31460A" w14:textId="7916426D" w:rsidR="00F9760B" w:rsidRPr="00B81484" w:rsidRDefault="00F9760B" w:rsidP="00B96C63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There is one _________-__________________.</w:t>
      </w:r>
      <w:r w:rsidR="00A13F9A" w:rsidRPr="00B81484">
        <w:rPr>
          <w:rFonts w:asciiTheme="majorBidi" w:hAnsiTheme="majorBidi" w:cstheme="majorBidi"/>
          <w:sz w:val="20"/>
          <w:szCs w:val="20"/>
        </w:rPr>
        <w:t xml:space="preserve"> </w:t>
      </w:r>
      <w:r w:rsidR="00A13F9A" w:rsidRPr="00B81484">
        <w:rPr>
          <w:rFonts w:asciiTheme="majorBidi" w:hAnsiTheme="majorBidi" w:cstheme="majorBidi"/>
          <w:sz w:val="16"/>
          <w:szCs w:val="16"/>
        </w:rPr>
        <w:t>(Jas 2:11 - “HE who SAID”)</w:t>
      </w:r>
    </w:p>
    <w:p w14:paraId="41DB9B4C" w14:textId="4D971951" w:rsidR="00E745B7" w:rsidRPr="00B81484" w:rsidRDefault="00E745B7" w:rsidP="00E745B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8B3205A" w14:textId="77777777" w:rsidR="00F26480" w:rsidRPr="00B81484" w:rsidRDefault="00F26480" w:rsidP="00E745B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4125D6A" w14:textId="345B9FBF" w:rsidR="00443454" w:rsidRPr="00B81484" w:rsidRDefault="00607EF8" w:rsidP="00D7691D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 3</w:t>
      </w:r>
      <w:r w:rsidR="00443454" w:rsidRPr="00B81484">
        <w:rPr>
          <w:rFonts w:asciiTheme="majorBidi" w:hAnsiTheme="majorBidi" w:cstheme="majorBidi"/>
          <w:sz w:val="20"/>
          <w:szCs w:val="20"/>
        </w:rPr>
        <w:t xml:space="preserve">.  </w:t>
      </w:r>
      <w:r w:rsidR="00811452"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Showing favoritism </w:t>
      </w:r>
      <w:r w:rsidR="000176B1"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reveals </w:t>
      </w:r>
      <w:r w:rsidR="000176B1" w:rsidRPr="00B81484">
        <w:rPr>
          <w:rFonts w:asciiTheme="majorBidi" w:hAnsiTheme="majorBidi" w:cstheme="majorBidi"/>
          <w:sz w:val="20"/>
          <w:szCs w:val="20"/>
        </w:rPr>
        <w:t xml:space="preserve">a lack of </w:t>
      </w:r>
      <w:r w:rsidR="00E74BB0">
        <w:rPr>
          <w:rFonts w:asciiTheme="majorBidi" w:hAnsiTheme="majorBidi" w:cstheme="majorBidi"/>
          <w:sz w:val="20"/>
          <w:szCs w:val="20"/>
        </w:rPr>
        <w:t>____________</w:t>
      </w:r>
      <w:r w:rsidR="00CC6A9E" w:rsidRPr="00B81484">
        <w:rPr>
          <w:rFonts w:asciiTheme="majorBidi" w:hAnsiTheme="majorBidi" w:cstheme="majorBidi"/>
          <w:sz w:val="20"/>
          <w:szCs w:val="20"/>
        </w:rPr>
        <w:t xml:space="preserve"> </w:t>
      </w:r>
      <w:r w:rsidR="00C20AB7" w:rsidRPr="00B81484">
        <w:rPr>
          <w:rFonts w:asciiTheme="majorBidi" w:hAnsiTheme="majorBidi" w:cstheme="majorBidi"/>
          <w:sz w:val="20"/>
          <w:szCs w:val="20"/>
        </w:rPr>
        <w:t>that</w:t>
      </w:r>
      <w:r w:rsidR="00CC6A9E" w:rsidRPr="00B81484">
        <w:rPr>
          <w:rFonts w:asciiTheme="majorBidi" w:hAnsiTheme="majorBidi" w:cstheme="majorBidi"/>
          <w:sz w:val="20"/>
          <w:szCs w:val="20"/>
        </w:rPr>
        <w:t xml:space="preserve"> results in judgment</w:t>
      </w:r>
      <w:r w:rsidR="00D36E69" w:rsidRPr="00B81484">
        <w:rPr>
          <w:rFonts w:asciiTheme="majorBidi" w:hAnsiTheme="majorBidi" w:cstheme="majorBidi"/>
          <w:sz w:val="20"/>
          <w:szCs w:val="20"/>
        </w:rPr>
        <w:t>.</w:t>
      </w:r>
      <w:r w:rsidR="00D36E69"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FB3C06" w:rsidRPr="00E74BB0">
        <w:rPr>
          <w:rFonts w:asciiTheme="majorBidi" w:hAnsiTheme="majorBidi" w:cstheme="majorBidi"/>
          <w:sz w:val="16"/>
          <w:szCs w:val="16"/>
        </w:rPr>
        <w:t>(</w:t>
      </w:r>
      <w:r w:rsidR="00D36E69" w:rsidRPr="00E74BB0">
        <w:rPr>
          <w:rFonts w:asciiTheme="majorBidi" w:hAnsiTheme="majorBidi" w:cstheme="majorBidi"/>
          <w:i/>
          <w:iCs/>
          <w:sz w:val="16"/>
          <w:szCs w:val="16"/>
        </w:rPr>
        <w:t>12-13</w:t>
      </w:r>
      <w:r w:rsidR="00071522" w:rsidRPr="00E74BB0">
        <w:rPr>
          <w:rFonts w:asciiTheme="majorBidi" w:hAnsiTheme="majorBidi" w:cstheme="majorBidi"/>
          <w:sz w:val="16"/>
          <w:szCs w:val="16"/>
        </w:rPr>
        <w:t>)</w:t>
      </w:r>
    </w:p>
    <w:p w14:paraId="6ABFFD43" w14:textId="7C1B5D9F" w:rsidR="00443454" w:rsidRPr="00B81484" w:rsidRDefault="00443454" w:rsidP="00904AA2">
      <w:pPr>
        <w:pStyle w:val="NoSpacing"/>
        <w:ind w:right="-18"/>
        <w:jc w:val="center"/>
        <w:rPr>
          <w:rFonts w:asciiTheme="majorBidi" w:hAnsiTheme="majorBidi" w:cstheme="majorBidi"/>
          <w:sz w:val="20"/>
          <w:szCs w:val="20"/>
        </w:rPr>
      </w:pPr>
    </w:p>
    <w:p w14:paraId="2A93D204" w14:textId="068A4C0B" w:rsidR="00215739" w:rsidRPr="00B81484" w:rsidRDefault="00870DFE" w:rsidP="00215739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Make it a ___________</w:t>
      </w:r>
      <w:r w:rsidR="00CD4321" w:rsidRPr="00B81484">
        <w:rPr>
          <w:rFonts w:asciiTheme="majorBidi" w:hAnsiTheme="majorBidi" w:cstheme="majorBidi"/>
          <w:sz w:val="20"/>
          <w:szCs w:val="20"/>
        </w:rPr>
        <w:t xml:space="preserve"> to speak and act as those who will be __________.</w:t>
      </w:r>
    </w:p>
    <w:p w14:paraId="6C7763FB" w14:textId="77777777" w:rsidR="00032221" w:rsidRPr="00B81484" w:rsidRDefault="00032221" w:rsidP="00032221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293FD1E" w14:textId="3329FA63" w:rsidR="00215739" w:rsidRPr="00B81484" w:rsidRDefault="00FA2E0B" w:rsidP="00215739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God judges ________  ________________. 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>(1 Sam 16:7</w:t>
      </w:r>
      <w:r w:rsidR="0064793D" w:rsidRPr="00B81484">
        <w:rPr>
          <w:rFonts w:asciiTheme="majorBidi" w:hAnsiTheme="majorBidi" w:cstheme="majorBidi"/>
          <w:i/>
          <w:iCs/>
          <w:sz w:val="16"/>
          <w:szCs w:val="16"/>
        </w:rPr>
        <w:t>; Mt 12:36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27B7ED22" w14:textId="77777777" w:rsidR="00032221" w:rsidRPr="00B81484" w:rsidRDefault="00032221" w:rsidP="00032221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A4FDF08" w14:textId="05A78F88" w:rsidR="00100F58" w:rsidRPr="00B81484" w:rsidRDefault="0064793D" w:rsidP="00215739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Believers will be ________________ by Christ. 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(Rm 14:9-12; </w:t>
      </w:r>
      <w:r w:rsidR="00032221" w:rsidRPr="00B81484">
        <w:rPr>
          <w:rFonts w:asciiTheme="majorBidi" w:hAnsiTheme="majorBidi" w:cstheme="majorBidi"/>
          <w:i/>
          <w:iCs/>
          <w:sz w:val="16"/>
          <w:szCs w:val="16"/>
        </w:rPr>
        <w:t>2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 Cor 5:6-10; </w:t>
      </w:r>
      <w:r w:rsidR="00032221" w:rsidRPr="00B81484">
        <w:rPr>
          <w:rFonts w:asciiTheme="majorBidi" w:hAnsiTheme="majorBidi" w:cstheme="majorBidi"/>
          <w:i/>
          <w:iCs/>
          <w:sz w:val="16"/>
          <w:szCs w:val="16"/>
        </w:rPr>
        <w:t>1 Cor 3:12-16)</w:t>
      </w:r>
    </w:p>
    <w:p w14:paraId="33141462" w14:textId="77777777" w:rsidR="005A1AB9" w:rsidRPr="00B81484" w:rsidRDefault="005A1AB9" w:rsidP="005A1AB9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0839F90D" w14:textId="0085BAB4" w:rsidR="005A1AB9" w:rsidRPr="00B81484" w:rsidRDefault="00573C64" w:rsidP="00215739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Unbelievers will be judged at the </w:t>
      </w:r>
      <w:r w:rsidR="003C6C62" w:rsidRPr="00B81484">
        <w:rPr>
          <w:rFonts w:asciiTheme="majorBidi" w:hAnsiTheme="majorBidi" w:cstheme="majorBidi"/>
          <w:sz w:val="20"/>
          <w:szCs w:val="20"/>
        </w:rPr>
        <w:t xml:space="preserve">Great _________  _______ judgment. </w:t>
      </w:r>
      <w:r w:rsidR="003C6C62" w:rsidRPr="00B81484">
        <w:rPr>
          <w:rFonts w:asciiTheme="majorBidi" w:hAnsiTheme="majorBidi" w:cstheme="majorBidi"/>
          <w:i/>
          <w:iCs/>
          <w:sz w:val="16"/>
          <w:szCs w:val="16"/>
        </w:rPr>
        <w:t>(</w:t>
      </w:r>
      <w:proofErr w:type="spellStart"/>
      <w:r w:rsidR="003C6C62" w:rsidRPr="00B81484">
        <w:rPr>
          <w:rFonts w:asciiTheme="majorBidi" w:hAnsiTheme="majorBidi" w:cstheme="majorBidi"/>
          <w:i/>
          <w:iCs/>
          <w:sz w:val="16"/>
          <w:szCs w:val="16"/>
        </w:rPr>
        <w:t>Rv</w:t>
      </w:r>
      <w:proofErr w:type="spellEnd"/>
      <w:r w:rsidR="003C6C62"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 20:11-15)</w:t>
      </w:r>
    </w:p>
    <w:p w14:paraId="1BE96BA4" w14:textId="77777777" w:rsidR="00C74CD0" w:rsidRPr="00B81484" w:rsidRDefault="00C74CD0" w:rsidP="00C74CD0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03CE4994" w14:textId="622E93AE" w:rsidR="00C74CD0" w:rsidRPr="00C65AC4" w:rsidRDefault="00C65AC4" w:rsidP="00215739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But, for the believer, mercy ______________________ over judgment. </w:t>
      </w:r>
      <w:r w:rsidRPr="00DA0D4A">
        <w:rPr>
          <w:rFonts w:asciiTheme="majorBidi" w:hAnsiTheme="majorBidi" w:cstheme="majorBidi"/>
          <w:i/>
          <w:iCs/>
          <w:sz w:val="16"/>
          <w:szCs w:val="16"/>
        </w:rPr>
        <w:t>(1 Jn 4:17)</w:t>
      </w:r>
    </w:p>
    <w:p w14:paraId="29714BD1" w14:textId="3E846699" w:rsidR="00740B65" w:rsidRDefault="00740B65" w:rsidP="00904AA2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5E8C5272" w14:textId="3094FBC8" w:rsidR="001D0144" w:rsidRDefault="00437B85" w:rsidP="001D0144">
      <w:pPr>
        <w:pStyle w:val="NoSpacing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A0D4A">
        <w:rPr>
          <w:rFonts w:asciiTheme="majorBidi" w:hAnsiTheme="majorBidi" w:cstheme="majorBidi"/>
          <w:b/>
          <w:bCs/>
          <w:sz w:val="20"/>
          <w:szCs w:val="20"/>
        </w:rPr>
        <w:t>Will you shows mercy and love and impartiality to the least of these?</w:t>
      </w:r>
      <w:r w:rsidR="00740B65" w:rsidRPr="00DA0D4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40B65" w:rsidRPr="00DA0D4A">
        <w:rPr>
          <w:rFonts w:asciiTheme="majorBidi" w:hAnsiTheme="majorBidi" w:cstheme="majorBidi"/>
          <w:i/>
          <w:iCs/>
          <w:sz w:val="16"/>
          <w:szCs w:val="16"/>
        </w:rPr>
        <w:t>(Mt 25:31-46)</w:t>
      </w:r>
    </w:p>
    <w:p w14:paraId="6DF7A598" w14:textId="77777777" w:rsidR="00101599" w:rsidRDefault="00101599" w:rsidP="00607EF8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3FEAC693" w14:textId="79C7CD4E" w:rsidR="009B5B03" w:rsidRPr="009B49D4" w:rsidRDefault="009B5B03" w:rsidP="00607EF8">
      <w:pPr>
        <w:rPr>
          <w:b/>
          <w:bCs/>
          <w:i/>
          <w:iCs/>
          <w:color w:val="A6A6A6" w:themeColor="background1" w:themeShade="A6"/>
          <w:u w:val="single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D4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</w:t>
      </w:r>
    </w:p>
    <w:p w14:paraId="51B8718E" w14:textId="77777777" w:rsidR="00337639" w:rsidRPr="009127CE" w:rsidRDefault="00337639" w:rsidP="00337639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C4B68">
        <w:rPr>
          <w:rFonts w:asciiTheme="majorBidi" w:hAnsiTheme="majorBidi" w:cstheme="majorBidi"/>
          <w:b/>
          <w:bCs/>
          <w:sz w:val="24"/>
          <w:szCs w:val="24"/>
        </w:rPr>
        <w:t>“The Hypocrisy of Favoritism”</w:t>
      </w:r>
    </w:p>
    <w:p w14:paraId="2BE947E7" w14:textId="77777777" w:rsidR="00337639" w:rsidRPr="009127CE" w:rsidRDefault="00337639" w:rsidP="00337639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C4B68">
        <w:rPr>
          <w:rFonts w:asciiTheme="majorBidi" w:hAnsiTheme="majorBidi" w:cstheme="majorBidi"/>
          <w:i/>
          <w:iCs/>
          <w:sz w:val="16"/>
          <w:szCs w:val="16"/>
        </w:rPr>
        <w:t>James 2:</w:t>
      </w:r>
      <w:r>
        <w:rPr>
          <w:rFonts w:asciiTheme="majorBidi" w:hAnsiTheme="majorBidi" w:cstheme="majorBidi"/>
          <w:i/>
          <w:iCs/>
          <w:sz w:val="16"/>
          <w:szCs w:val="16"/>
        </w:rPr>
        <w:t>8-13</w:t>
      </w:r>
      <w:r w:rsidRPr="000C4B68">
        <w:rPr>
          <w:rFonts w:asciiTheme="majorBidi" w:hAnsiTheme="majorBidi" w:cstheme="majorBidi"/>
          <w:i/>
          <w:iCs/>
          <w:sz w:val="16"/>
          <w:szCs w:val="16"/>
        </w:rPr>
        <w:t xml:space="preserve">, part </w:t>
      </w:r>
      <w:r>
        <w:rPr>
          <w:rFonts w:asciiTheme="majorBidi" w:hAnsiTheme="majorBidi" w:cstheme="majorBidi"/>
          <w:i/>
          <w:iCs/>
          <w:sz w:val="16"/>
          <w:szCs w:val="16"/>
        </w:rPr>
        <w:t>2</w:t>
      </w:r>
      <w:r w:rsidRPr="000C4B68">
        <w:rPr>
          <w:rFonts w:asciiTheme="majorBidi" w:hAnsiTheme="majorBidi" w:cstheme="majorBidi"/>
          <w:i/>
          <w:iCs/>
          <w:sz w:val="16"/>
          <w:szCs w:val="16"/>
        </w:rPr>
        <w:t xml:space="preserve"> of 2</w:t>
      </w:r>
    </w:p>
    <w:p w14:paraId="2F78314D" w14:textId="77777777" w:rsidR="00337639" w:rsidRDefault="00337639" w:rsidP="00337639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A3D654E" w14:textId="77777777" w:rsidR="00E74BB0" w:rsidRPr="00B81484" w:rsidRDefault="00E74BB0" w:rsidP="00E74B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1.</w:t>
      </w:r>
      <w:r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Showing favoritism reveals </w:t>
      </w:r>
      <w:r w:rsidRPr="00B81484">
        <w:rPr>
          <w:rFonts w:asciiTheme="majorBidi" w:hAnsiTheme="majorBidi" w:cstheme="majorBidi"/>
          <w:sz w:val="20"/>
          <w:szCs w:val="20"/>
        </w:rPr>
        <w:t xml:space="preserve">that you are failing to </w:t>
      </w:r>
      <w:r>
        <w:rPr>
          <w:rFonts w:asciiTheme="majorBidi" w:hAnsiTheme="majorBidi" w:cstheme="majorBidi"/>
          <w:sz w:val="20"/>
          <w:szCs w:val="20"/>
        </w:rPr>
        <w:t>__________________</w:t>
      </w:r>
      <w:r w:rsidRPr="00B81484">
        <w:rPr>
          <w:rFonts w:asciiTheme="majorBidi" w:hAnsiTheme="majorBidi" w:cstheme="majorBidi"/>
          <w:sz w:val="20"/>
          <w:szCs w:val="20"/>
        </w:rPr>
        <w:t xml:space="preserve">. </w:t>
      </w:r>
      <w:r w:rsidRPr="00E74BB0">
        <w:rPr>
          <w:rFonts w:asciiTheme="majorBidi" w:hAnsiTheme="majorBidi" w:cstheme="majorBidi"/>
          <w:sz w:val="16"/>
          <w:szCs w:val="16"/>
        </w:rPr>
        <w:t>(</w:t>
      </w:r>
      <w:r w:rsidRPr="00E74BB0">
        <w:rPr>
          <w:rFonts w:asciiTheme="majorBidi" w:hAnsiTheme="majorBidi" w:cstheme="majorBidi"/>
          <w:i/>
          <w:iCs/>
          <w:sz w:val="16"/>
          <w:szCs w:val="16"/>
        </w:rPr>
        <w:t>vs. 8-9</w:t>
      </w:r>
      <w:r w:rsidRPr="00E74BB0">
        <w:rPr>
          <w:rFonts w:asciiTheme="majorBidi" w:hAnsiTheme="majorBidi" w:cstheme="majorBidi"/>
          <w:sz w:val="16"/>
          <w:szCs w:val="16"/>
        </w:rPr>
        <w:t>)</w:t>
      </w:r>
    </w:p>
    <w:p w14:paraId="3064346F" w14:textId="77777777" w:rsidR="00E74BB0" w:rsidRPr="00B81484" w:rsidRDefault="00E74BB0" w:rsidP="00E74B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F3C4AAA" w14:textId="2AC57527" w:rsidR="00E74BB0" w:rsidRPr="00B81484" w:rsidRDefault="00E74BB0" w:rsidP="00E74BB0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The royal law is the law of the _____________. </w:t>
      </w:r>
      <w:r w:rsidRPr="00B81484">
        <w:rPr>
          <w:rFonts w:asciiTheme="majorBidi" w:hAnsiTheme="majorBidi" w:cstheme="majorBidi"/>
          <w:sz w:val="16"/>
          <w:szCs w:val="16"/>
        </w:rPr>
        <w:t>(</w:t>
      </w:r>
      <w:proofErr w:type="spellStart"/>
      <w:r w:rsidRPr="00B81484">
        <w:rPr>
          <w:rFonts w:asciiTheme="majorBidi" w:hAnsiTheme="majorBidi" w:cstheme="majorBidi"/>
          <w:i/>
          <w:iCs/>
          <w:sz w:val="16"/>
          <w:szCs w:val="16"/>
        </w:rPr>
        <w:t>Lv</w:t>
      </w:r>
      <w:proofErr w:type="spellEnd"/>
      <w:r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 19:18; Mt 19:19; Mk 12:31; Lk 10:27</w:t>
      </w:r>
      <w:r w:rsidRPr="00B81484">
        <w:rPr>
          <w:rFonts w:asciiTheme="majorBidi" w:hAnsiTheme="majorBidi" w:cstheme="majorBidi"/>
          <w:sz w:val="16"/>
          <w:szCs w:val="16"/>
        </w:rPr>
        <w:t>)</w:t>
      </w:r>
    </w:p>
    <w:p w14:paraId="1709020D" w14:textId="77777777" w:rsidR="00E74BB0" w:rsidRPr="00B81484" w:rsidRDefault="00E74BB0" w:rsidP="00E74BB0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FA0593B" w14:textId="5043F802" w:rsidR="00E74BB0" w:rsidRPr="00B81484" w:rsidRDefault="00E74BB0" w:rsidP="00E74BB0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It’s a love according to ___________________.</w:t>
      </w:r>
    </w:p>
    <w:p w14:paraId="558C023A" w14:textId="77777777" w:rsidR="00E74BB0" w:rsidRPr="00B81484" w:rsidRDefault="00E74BB0" w:rsidP="00E74BB0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73E4415" w14:textId="77777777" w:rsidR="00E74BB0" w:rsidRPr="00B81484" w:rsidRDefault="00E74BB0" w:rsidP="00E74BB0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It’s a love defined by ____________________.</w:t>
      </w:r>
    </w:p>
    <w:p w14:paraId="2AC6D1BE" w14:textId="77777777" w:rsidR="00E74BB0" w:rsidRPr="00B81484" w:rsidRDefault="00E74BB0" w:rsidP="00E74BB0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8692018" w14:textId="77777777" w:rsidR="00E74BB0" w:rsidRPr="00B81484" w:rsidRDefault="00E74BB0" w:rsidP="00E74BB0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It’s an impartial love directed towards your ____________________. 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>(Lk 10:36-37)</w:t>
      </w:r>
    </w:p>
    <w:p w14:paraId="640109CA" w14:textId="77777777" w:rsidR="00E74BB0" w:rsidRPr="00B81484" w:rsidRDefault="00E74BB0" w:rsidP="00E74BB0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6E178C1" w14:textId="77777777" w:rsidR="00E74BB0" w:rsidRPr="00B81484" w:rsidRDefault="00E74BB0" w:rsidP="00E74BB0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It is ___________________concern, care, and attention, even at your own expense.</w:t>
      </w:r>
    </w:p>
    <w:p w14:paraId="62E24CF1" w14:textId="77777777" w:rsidR="00E74BB0" w:rsidRPr="00B81484" w:rsidRDefault="00E74BB0" w:rsidP="00E74BB0">
      <w:pPr>
        <w:spacing w:after="0" w:line="240" w:lineRule="auto"/>
        <w:ind w:left="720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B81484">
        <w:rPr>
          <w:rFonts w:asciiTheme="majorBidi" w:hAnsiTheme="majorBidi" w:cstheme="majorBidi"/>
          <w:i/>
          <w:iCs/>
          <w:sz w:val="16"/>
          <w:szCs w:val="16"/>
        </w:rPr>
        <w:t>(Mt 5:44; Lk 6:</w:t>
      </w:r>
      <w:r>
        <w:rPr>
          <w:rFonts w:asciiTheme="majorBidi" w:hAnsiTheme="majorBidi" w:cstheme="majorBidi"/>
          <w:i/>
          <w:iCs/>
          <w:sz w:val="16"/>
          <w:szCs w:val="16"/>
        </w:rPr>
        <w:t>31-33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>; 10:33-35)</w:t>
      </w:r>
    </w:p>
    <w:p w14:paraId="1EAEA8AC" w14:textId="77777777" w:rsidR="00E74BB0" w:rsidRPr="00B81484" w:rsidRDefault="00E74BB0" w:rsidP="00E74BB0">
      <w:pPr>
        <w:rPr>
          <w:rFonts w:asciiTheme="majorBidi" w:hAnsiTheme="majorBidi" w:cstheme="majorBidi"/>
          <w:sz w:val="20"/>
          <w:szCs w:val="20"/>
        </w:rPr>
      </w:pPr>
    </w:p>
    <w:p w14:paraId="2D899046" w14:textId="77777777" w:rsidR="00E74BB0" w:rsidRPr="00E74BB0" w:rsidRDefault="00E74BB0" w:rsidP="00E74BB0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2.  </w:t>
      </w:r>
      <w:r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>Showing favoritism reveals</w:t>
      </w:r>
      <w:r w:rsidRPr="00B81484">
        <w:rPr>
          <w:rFonts w:asciiTheme="majorBidi" w:hAnsiTheme="majorBidi" w:cstheme="majorBidi"/>
          <w:sz w:val="20"/>
          <w:szCs w:val="20"/>
        </w:rPr>
        <w:t xml:space="preserve"> that you are a s</w:t>
      </w:r>
      <w:r>
        <w:rPr>
          <w:rFonts w:asciiTheme="majorBidi" w:hAnsiTheme="majorBidi" w:cstheme="majorBidi"/>
          <w:sz w:val="20"/>
          <w:szCs w:val="20"/>
        </w:rPr>
        <w:t>inning ______-___________</w:t>
      </w:r>
      <w:r w:rsidRPr="00B81484">
        <w:rPr>
          <w:rFonts w:asciiTheme="majorBidi" w:hAnsiTheme="majorBidi" w:cstheme="majorBidi"/>
          <w:sz w:val="20"/>
          <w:szCs w:val="20"/>
        </w:rPr>
        <w:t xml:space="preserve"> by choice. </w:t>
      </w:r>
      <w:r w:rsidRPr="00E74BB0">
        <w:rPr>
          <w:rFonts w:asciiTheme="majorBidi" w:hAnsiTheme="majorBidi" w:cstheme="majorBidi"/>
          <w:sz w:val="16"/>
          <w:szCs w:val="16"/>
        </w:rPr>
        <w:t>(</w:t>
      </w:r>
      <w:r w:rsidRPr="00E74BB0">
        <w:rPr>
          <w:rFonts w:asciiTheme="majorBidi" w:hAnsiTheme="majorBidi" w:cstheme="majorBidi"/>
          <w:i/>
          <w:iCs/>
          <w:sz w:val="16"/>
          <w:szCs w:val="16"/>
        </w:rPr>
        <w:t>9-11</w:t>
      </w:r>
      <w:r w:rsidRPr="00E74BB0">
        <w:rPr>
          <w:rFonts w:asciiTheme="majorBidi" w:hAnsiTheme="majorBidi" w:cstheme="majorBidi"/>
          <w:sz w:val="16"/>
          <w:szCs w:val="16"/>
        </w:rPr>
        <w:t>)</w:t>
      </w:r>
    </w:p>
    <w:p w14:paraId="11709357" w14:textId="77777777" w:rsidR="00E74BB0" w:rsidRPr="00B81484" w:rsidRDefault="00E74BB0" w:rsidP="00E74B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D13624" w14:textId="0A5CEE53" w:rsidR="00E74BB0" w:rsidRPr="00B81484" w:rsidRDefault="00E74BB0" w:rsidP="00E74BB0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Sin is missing the ____________________.</w:t>
      </w:r>
    </w:p>
    <w:p w14:paraId="4316CC22" w14:textId="77777777" w:rsidR="00E74BB0" w:rsidRPr="00B81484" w:rsidRDefault="00E74BB0" w:rsidP="00E74BB0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CA21203" w14:textId="1CA0291D" w:rsidR="00E74BB0" w:rsidRPr="00B81484" w:rsidRDefault="00E74BB0" w:rsidP="00E74BB0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Transgression is going __________________ the bounds.</w:t>
      </w:r>
    </w:p>
    <w:p w14:paraId="5099D8E0" w14:textId="77777777" w:rsidR="00E74BB0" w:rsidRPr="00B81484" w:rsidRDefault="00E74BB0" w:rsidP="00E74BB0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3921F6C5" w14:textId="77777777" w:rsidR="00E74BB0" w:rsidRPr="00B81484" w:rsidRDefault="00E74BB0" w:rsidP="00E74BB0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If you break ______ commandment, you are guilty of breaking _________.</w:t>
      </w:r>
    </w:p>
    <w:p w14:paraId="6704C4E5" w14:textId="77777777" w:rsidR="00E74BB0" w:rsidRPr="00B81484" w:rsidRDefault="00E74BB0" w:rsidP="00E74BB0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3D028385" w14:textId="77777777" w:rsidR="00E74BB0" w:rsidRPr="00B81484" w:rsidRDefault="00E74BB0" w:rsidP="00E74BB0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The law is like a ________________________________.</w:t>
      </w:r>
    </w:p>
    <w:p w14:paraId="247C6899" w14:textId="77777777" w:rsidR="00E74BB0" w:rsidRPr="00B81484" w:rsidRDefault="00E74BB0" w:rsidP="00E74BB0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53C582E8" w14:textId="77777777" w:rsidR="00E74BB0" w:rsidRPr="00B81484" w:rsidRDefault="00E74BB0" w:rsidP="00E74BB0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There is one _________-__________________. </w:t>
      </w:r>
      <w:r w:rsidRPr="00B81484">
        <w:rPr>
          <w:rFonts w:asciiTheme="majorBidi" w:hAnsiTheme="majorBidi" w:cstheme="majorBidi"/>
          <w:sz w:val="16"/>
          <w:szCs w:val="16"/>
        </w:rPr>
        <w:t>(Jas 2:11 - “HE who SAID”)</w:t>
      </w:r>
    </w:p>
    <w:p w14:paraId="5B3BE981" w14:textId="77777777" w:rsidR="00E74BB0" w:rsidRPr="00B81484" w:rsidRDefault="00E74BB0" w:rsidP="00E74B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479D0EF" w14:textId="77777777" w:rsidR="00E74BB0" w:rsidRPr="00B81484" w:rsidRDefault="00E74BB0" w:rsidP="00E74B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05116D8" w14:textId="77777777" w:rsidR="00E74BB0" w:rsidRPr="00B81484" w:rsidRDefault="00E74BB0" w:rsidP="00E74B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 3.  </w:t>
      </w:r>
      <w:r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Showing favoritism reveals </w:t>
      </w:r>
      <w:r w:rsidRPr="00B81484">
        <w:rPr>
          <w:rFonts w:asciiTheme="majorBidi" w:hAnsiTheme="majorBidi" w:cstheme="majorBidi"/>
          <w:sz w:val="20"/>
          <w:szCs w:val="20"/>
        </w:rPr>
        <w:t xml:space="preserve">a lack of </w:t>
      </w:r>
      <w:r>
        <w:rPr>
          <w:rFonts w:asciiTheme="majorBidi" w:hAnsiTheme="majorBidi" w:cstheme="majorBidi"/>
          <w:sz w:val="20"/>
          <w:szCs w:val="20"/>
        </w:rPr>
        <w:t>____________</w:t>
      </w:r>
      <w:r w:rsidRPr="00B81484">
        <w:rPr>
          <w:rFonts w:asciiTheme="majorBidi" w:hAnsiTheme="majorBidi" w:cstheme="majorBidi"/>
          <w:sz w:val="20"/>
          <w:szCs w:val="20"/>
        </w:rPr>
        <w:t xml:space="preserve"> that results in judgment.</w:t>
      </w:r>
      <w:r w:rsidRPr="00B8148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E74BB0">
        <w:rPr>
          <w:rFonts w:asciiTheme="majorBidi" w:hAnsiTheme="majorBidi" w:cstheme="majorBidi"/>
          <w:sz w:val="16"/>
          <w:szCs w:val="16"/>
        </w:rPr>
        <w:t>(</w:t>
      </w:r>
      <w:r w:rsidRPr="00E74BB0">
        <w:rPr>
          <w:rFonts w:asciiTheme="majorBidi" w:hAnsiTheme="majorBidi" w:cstheme="majorBidi"/>
          <w:i/>
          <w:iCs/>
          <w:sz w:val="16"/>
          <w:szCs w:val="16"/>
        </w:rPr>
        <w:t>12-13</w:t>
      </w:r>
      <w:r w:rsidRPr="00E74BB0">
        <w:rPr>
          <w:rFonts w:asciiTheme="majorBidi" w:hAnsiTheme="majorBidi" w:cstheme="majorBidi"/>
          <w:sz w:val="16"/>
          <w:szCs w:val="16"/>
        </w:rPr>
        <w:t>)</w:t>
      </w:r>
    </w:p>
    <w:p w14:paraId="71E65B3F" w14:textId="77777777" w:rsidR="00E74BB0" w:rsidRPr="00B81484" w:rsidRDefault="00E74BB0" w:rsidP="00E74BB0">
      <w:pPr>
        <w:pStyle w:val="NoSpacing"/>
        <w:ind w:right="-18"/>
        <w:jc w:val="center"/>
        <w:rPr>
          <w:rFonts w:asciiTheme="majorBidi" w:hAnsiTheme="majorBidi" w:cstheme="majorBidi"/>
          <w:sz w:val="20"/>
          <w:szCs w:val="20"/>
        </w:rPr>
      </w:pPr>
    </w:p>
    <w:p w14:paraId="2D47669D" w14:textId="7D44FF49" w:rsidR="00E74BB0" w:rsidRPr="00B81484" w:rsidRDefault="00E74BB0" w:rsidP="00E74BB0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>Make it a ___________ to speak and act as those who will be __________.</w:t>
      </w:r>
    </w:p>
    <w:p w14:paraId="27387013" w14:textId="77777777" w:rsidR="00E74BB0" w:rsidRPr="00B81484" w:rsidRDefault="00E74BB0" w:rsidP="00E74BB0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B3056FA" w14:textId="77777777" w:rsidR="00E74BB0" w:rsidRPr="00B81484" w:rsidRDefault="00E74BB0" w:rsidP="00E74BB0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God judges ________  ________________. 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>(1 Sam 16:7; Mt 12:36)</w:t>
      </w:r>
    </w:p>
    <w:p w14:paraId="48859900" w14:textId="77777777" w:rsidR="00E74BB0" w:rsidRPr="00B81484" w:rsidRDefault="00E74BB0" w:rsidP="00E74BB0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84B6938" w14:textId="77777777" w:rsidR="00E74BB0" w:rsidRPr="00B81484" w:rsidRDefault="00E74BB0" w:rsidP="00E74BB0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Believers will be ________________ by Christ. 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>(Rm 14:9-12; 2 Cor 5:6-10; 1 Cor 3:12-16)</w:t>
      </w:r>
    </w:p>
    <w:p w14:paraId="1010697B" w14:textId="77777777" w:rsidR="00E74BB0" w:rsidRPr="00B81484" w:rsidRDefault="00E74BB0" w:rsidP="00E74BB0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60AB48E2" w14:textId="77777777" w:rsidR="00E74BB0" w:rsidRPr="00B81484" w:rsidRDefault="00E74BB0" w:rsidP="00E74BB0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Unbelievers will be judged at the Great _________  _______ judgment. </w:t>
      </w:r>
      <w:r w:rsidRPr="00B81484">
        <w:rPr>
          <w:rFonts w:asciiTheme="majorBidi" w:hAnsiTheme="majorBidi" w:cstheme="majorBidi"/>
          <w:i/>
          <w:iCs/>
          <w:sz w:val="16"/>
          <w:szCs w:val="16"/>
        </w:rPr>
        <w:t>(</w:t>
      </w:r>
      <w:proofErr w:type="spellStart"/>
      <w:r w:rsidRPr="00B81484">
        <w:rPr>
          <w:rFonts w:asciiTheme="majorBidi" w:hAnsiTheme="majorBidi" w:cstheme="majorBidi"/>
          <w:i/>
          <w:iCs/>
          <w:sz w:val="16"/>
          <w:szCs w:val="16"/>
        </w:rPr>
        <w:t>Rv</w:t>
      </w:r>
      <w:proofErr w:type="spellEnd"/>
      <w:r w:rsidRPr="00B81484">
        <w:rPr>
          <w:rFonts w:asciiTheme="majorBidi" w:hAnsiTheme="majorBidi" w:cstheme="majorBidi"/>
          <w:i/>
          <w:iCs/>
          <w:sz w:val="16"/>
          <w:szCs w:val="16"/>
        </w:rPr>
        <w:t xml:space="preserve"> 20:11-15)</w:t>
      </w:r>
    </w:p>
    <w:p w14:paraId="2617DE98" w14:textId="77777777" w:rsidR="00E74BB0" w:rsidRPr="00B81484" w:rsidRDefault="00E74BB0" w:rsidP="00E74BB0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7CC3348C" w14:textId="77777777" w:rsidR="00E74BB0" w:rsidRPr="00C65AC4" w:rsidRDefault="00E74BB0" w:rsidP="00E74BB0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Theme="majorBidi" w:hAnsiTheme="majorBidi" w:cstheme="majorBidi"/>
          <w:i/>
          <w:iCs/>
          <w:sz w:val="16"/>
          <w:szCs w:val="16"/>
        </w:rPr>
      </w:pPr>
      <w:r w:rsidRPr="00B81484">
        <w:rPr>
          <w:rFonts w:asciiTheme="majorBidi" w:hAnsiTheme="majorBidi" w:cstheme="majorBidi"/>
          <w:sz w:val="20"/>
          <w:szCs w:val="20"/>
        </w:rPr>
        <w:t xml:space="preserve">But, for the believer, mercy ______________________ over judgment. </w:t>
      </w:r>
      <w:r w:rsidRPr="00DA0D4A">
        <w:rPr>
          <w:rFonts w:asciiTheme="majorBidi" w:hAnsiTheme="majorBidi" w:cstheme="majorBidi"/>
          <w:i/>
          <w:iCs/>
          <w:sz w:val="16"/>
          <w:szCs w:val="16"/>
        </w:rPr>
        <w:t>(1 Jn 4:17)</w:t>
      </w:r>
    </w:p>
    <w:p w14:paraId="67C3DC10" w14:textId="77777777" w:rsidR="00E74BB0" w:rsidRDefault="00E74BB0" w:rsidP="00E74BB0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5FDE3FBB" w14:textId="77777777" w:rsidR="00E74BB0" w:rsidRDefault="00E74BB0" w:rsidP="00E74BB0">
      <w:pPr>
        <w:pStyle w:val="NoSpacing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A0D4A">
        <w:rPr>
          <w:rFonts w:asciiTheme="majorBidi" w:hAnsiTheme="majorBidi" w:cstheme="majorBidi"/>
          <w:b/>
          <w:bCs/>
          <w:sz w:val="20"/>
          <w:szCs w:val="20"/>
        </w:rPr>
        <w:t xml:space="preserve">Will you shows mercy and love and impartiality to the least of these? </w:t>
      </w:r>
      <w:r w:rsidRPr="00DA0D4A">
        <w:rPr>
          <w:rFonts w:asciiTheme="majorBidi" w:hAnsiTheme="majorBidi" w:cstheme="majorBidi"/>
          <w:i/>
          <w:iCs/>
          <w:sz w:val="16"/>
          <w:szCs w:val="16"/>
        </w:rPr>
        <w:t>(Mt 25:31-46)</w:t>
      </w:r>
    </w:p>
    <w:p w14:paraId="6C3FD4AE" w14:textId="77777777" w:rsidR="00E74BB0" w:rsidRDefault="00E74BB0" w:rsidP="00E74BB0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5B0DD7B6" w14:textId="67CEF8B1" w:rsidR="000B3DEF" w:rsidRPr="009B3E3F" w:rsidRDefault="00E74BB0" w:rsidP="00E74BB0">
      <w:pPr>
        <w:spacing w:after="0" w:line="240" w:lineRule="auto"/>
        <w:rPr>
          <w:b/>
          <w:bCs/>
          <w:i/>
          <w:iCs/>
          <w:color w:val="A6A6A6" w:themeColor="background1" w:themeShade="A6"/>
          <w:u w:val="single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</w:t>
      </w:r>
    </w:p>
    <w:sectPr w:rsidR="000B3DEF" w:rsidRPr="009B3E3F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F0F"/>
    <w:multiLevelType w:val="hybridMultilevel"/>
    <w:tmpl w:val="8C10AE92"/>
    <w:lvl w:ilvl="0" w:tplc="E7E4C4E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180D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9E20C5EA">
      <w:start w:val="1"/>
      <w:numFmt w:val="upperLetter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 w:tplc="6EFC46C2">
      <w:start w:val="1"/>
      <w:numFmt w:val="upperLetter"/>
      <w:lvlText w:val="%4&gt;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5FD"/>
    <w:multiLevelType w:val="hybridMultilevel"/>
    <w:tmpl w:val="661A6DCC"/>
    <w:lvl w:ilvl="0" w:tplc="B74A1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6EFC"/>
    <w:multiLevelType w:val="hybridMultilevel"/>
    <w:tmpl w:val="1994B5B0"/>
    <w:lvl w:ilvl="0" w:tplc="439045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EC9"/>
    <w:multiLevelType w:val="hybridMultilevel"/>
    <w:tmpl w:val="A9C0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2E61"/>
    <w:multiLevelType w:val="hybridMultilevel"/>
    <w:tmpl w:val="8F08C4D4"/>
    <w:lvl w:ilvl="0" w:tplc="AC14FD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6EA9"/>
    <w:multiLevelType w:val="hybridMultilevel"/>
    <w:tmpl w:val="B542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42A0A"/>
    <w:multiLevelType w:val="hybridMultilevel"/>
    <w:tmpl w:val="57F00E56"/>
    <w:lvl w:ilvl="0" w:tplc="9692C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686DA8"/>
    <w:multiLevelType w:val="hybridMultilevel"/>
    <w:tmpl w:val="AC92CDEE"/>
    <w:lvl w:ilvl="0" w:tplc="0928A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ED4B69"/>
    <w:multiLevelType w:val="hybridMultilevel"/>
    <w:tmpl w:val="6C465232"/>
    <w:lvl w:ilvl="0" w:tplc="D174F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00F67"/>
    <w:multiLevelType w:val="hybridMultilevel"/>
    <w:tmpl w:val="92065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1006E"/>
    <w:multiLevelType w:val="hybridMultilevel"/>
    <w:tmpl w:val="9D82F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D78A6"/>
    <w:multiLevelType w:val="hybridMultilevel"/>
    <w:tmpl w:val="C546B806"/>
    <w:lvl w:ilvl="0" w:tplc="421A736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2A2F7F44"/>
    <w:multiLevelType w:val="hybridMultilevel"/>
    <w:tmpl w:val="BBA8A6D8"/>
    <w:lvl w:ilvl="0" w:tplc="3B129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6722D"/>
    <w:multiLevelType w:val="hybridMultilevel"/>
    <w:tmpl w:val="E018A016"/>
    <w:lvl w:ilvl="0" w:tplc="27E62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AD0E99"/>
    <w:multiLevelType w:val="hybridMultilevel"/>
    <w:tmpl w:val="B888D61A"/>
    <w:lvl w:ilvl="0" w:tplc="FD1EEB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F75B11"/>
    <w:multiLevelType w:val="hybridMultilevel"/>
    <w:tmpl w:val="B7BADE24"/>
    <w:lvl w:ilvl="0" w:tplc="0A9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09080E"/>
    <w:multiLevelType w:val="hybridMultilevel"/>
    <w:tmpl w:val="979A601E"/>
    <w:lvl w:ilvl="0" w:tplc="EB7693E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05BB3"/>
    <w:multiLevelType w:val="hybridMultilevel"/>
    <w:tmpl w:val="99D4CA94"/>
    <w:lvl w:ilvl="0" w:tplc="F990A9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9B7BC8"/>
    <w:multiLevelType w:val="hybridMultilevel"/>
    <w:tmpl w:val="F4B66F66"/>
    <w:lvl w:ilvl="0" w:tplc="6F1E31C0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977C0"/>
    <w:multiLevelType w:val="hybridMultilevel"/>
    <w:tmpl w:val="7F880CB0"/>
    <w:lvl w:ilvl="0" w:tplc="7CF68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18255C"/>
    <w:multiLevelType w:val="hybridMultilevel"/>
    <w:tmpl w:val="7BB66C78"/>
    <w:lvl w:ilvl="0" w:tplc="BCB27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10DE9"/>
    <w:multiLevelType w:val="hybridMultilevel"/>
    <w:tmpl w:val="7F70661A"/>
    <w:lvl w:ilvl="0" w:tplc="6AFCC1A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086776"/>
    <w:multiLevelType w:val="hybridMultilevel"/>
    <w:tmpl w:val="52501D70"/>
    <w:lvl w:ilvl="0" w:tplc="7D885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565E34"/>
    <w:multiLevelType w:val="hybridMultilevel"/>
    <w:tmpl w:val="E274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95A64"/>
    <w:multiLevelType w:val="hybridMultilevel"/>
    <w:tmpl w:val="E728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D610C"/>
    <w:multiLevelType w:val="hybridMultilevel"/>
    <w:tmpl w:val="35567A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F01EA"/>
    <w:multiLevelType w:val="hybridMultilevel"/>
    <w:tmpl w:val="C6F095CC"/>
    <w:lvl w:ilvl="0" w:tplc="AE1CFE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FE32505"/>
    <w:multiLevelType w:val="hybridMultilevel"/>
    <w:tmpl w:val="966E799A"/>
    <w:lvl w:ilvl="0" w:tplc="BE5449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172D9"/>
    <w:multiLevelType w:val="hybridMultilevel"/>
    <w:tmpl w:val="59D6D778"/>
    <w:lvl w:ilvl="0" w:tplc="27EAA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2B5D4E"/>
    <w:multiLevelType w:val="hybridMultilevel"/>
    <w:tmpl w:val="BB7625AA"/>
    <w:lvl w:ilvl="0" w:tplc="531018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8B6B66"/>
    <w:multiLevelType w:val="hybridMultilevel"/>
    <w:tmpl w:val="F5FEBFDE"/>
    <w:lvl w:ilvl="0" w:tplc="50B24C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477BAF"/>
    <w:multiLevelType w:val="hybridMultilevel"/>
    <w:tmpl w:val="4E521ACC"/>
    <w:lvl w:ilvl="0" w:tplc="5EECF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461E06"/>
    <w:multiLevelType w:val="hybridMultilevel"/>
    <w:tmpl w:val="E728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114B6"/>
    <w:multiLevelType w:val="hybridMultilevel"/>
    <w:tmpl w:val="E9C4B10C"/>
    <w:lvl w:ilvl="0" w:tplc="757C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D97436"/>
    <w:multiLevelType w:val="hybridMultilevel"/>
    <w:tmpl w:val="5BC047F0"/>
    <w:lvl w:ilvl="0" w:tplc="D3EEE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C11913"/>
    <w:multiLevelType w:val="hybridMultilevel"/>
    <w:tmpl w:val="E09C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4"/>
  </w:num>
  <w:num w:numId="5">
    <w:abstractNumId w:val="27"/>
  </w:num>
  <w:num w:numId="6">
    <w:abstractNumId w:val="32"/>
  </w:num>
  <w:num w:numId="7">
    <w:abstractNumId w:val="10"/>
  </w:num>
  <w:num w:numId="8">
    <w:abstractNumId w:val="18"/>
  </w:num>
  <w:num w:numId="9">
    <w:abstractNumId w:val="29"/>
  </w:num>
  <w:num w:numId="10">
    <w:abstractNumId w:val="21"/>
  </w:num>
  <w:num w:numId="11">
    <w:abstractNumId w:val="8"/>
  </w:num>
  <w:num w:numId="12">
    <w:abstractNumId w:val="4"/>
  </w:num>
  <w:num w:numId="13">
    <w:abstractNumId w:val="33"/>
  </w:num>
  <w:num w:numId="14">
    <w:abstractNumId w:val="2"/>
  </w:num>
  <w:num w:numId="15">
    <w:abstractNumId w:val="23"/>
  </w:num>
  <w:num w:numId="16">
    <w:abstractNumId w:val="36"/>
  </w:num>
  <w:num w:numId="17">
    <w:abstractNumId w:val="25"/>
  </w:num>
  <w:num w:numId="18">
    <w:abstractNumId w:val="26"/>
  </w:num>
  <w:num w:numId="19">
    <w:abstractNumId w:val="28"/>
  </w:num>
  <w:num w:numId="20">
    <w:abstractNumId w:val="16"/>
  </w:num>
  <w:num w:numId="21">
    <w:abstractNumId w:val="24"/>
  </w:num>
  <w:num w:numId="22">
    <w:abstractNumId w:val="5"/>
  </w:num>
  <w:num w:numId="23">
    <w:abstractNumId w:val="9"/>
  </w:num>
  <w:num w:numId="24">
    <w:abstractNumId w:val="3"/>
  </w:num>
  <w:num w:numId="25">
    <w:abstractNumId w:val="20"/>
  </w:num>
  <w:num w:numId="26">
    <w:abstractNumId w:val="35"/>
  </w:num>
  <w:num w:numId="27">
    <w:abstractNumId w:val="17"/>
  </w:num>
  <w:num w:numId="28">
    <w:abstractNumId w:val="31"/>
  </w:num>
  <w:num w:numId="29">
    <w:abstractNumId w:val="15"/>
  </w:num>
  <w:num w:numId="30">
    <w:abstractNumId w:val="34"/>
  </w:num>
  <w:num w:numId="31">
    <w:abstractNumId w:val="6"/>
  </w:num>
  <w:num w:numId="32">
    <w:abstractNumId w:val="19"/>
  </w:num>
  <w:num w:numId="33">
    <w:abstractNumId w:val="7"/>
  </w:num>
  <w:num w:numId="34">
    <w:abstractNumId w:val="11"/>
  </w:num>
  <w:num w:numId="35">
    <w:abstractNumId w:val="3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459B"/>
    <w:rsid w:val="000167C6"/>
    <w:rsid w:val="000176B1"/>
    <w:rsid w:val="00021121"/>
    <w:rsid w:val="00023D31"/>
    <w:rsid w:val="00025980"/>
    <w:rsid w:val="00032221"/>
    <w:rsid w:val="000465B7"/>
    <w:rsid w:val="000546A6"/>
    <w:rsid w:val="00060818"/>
    <w:rsid w:val="00071522"/>
    <w:rsid w:val="00081357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E5593"/>
    <w:rsid w:val="00100F58"/>
    <w:rsid w:val="00101599"/>
    <w:rsid w:val="001127FD"/>
    <w:rsid w:val="0013630D"/>
    <w:rsid w:val="00144FBE"/>
    <w:rsid w:val="001574FC"/>
    <w:rsid w:val="00171D00"/>
    <w:rsid w:val="00172076"/>
    <w:rsid w:val="00176DF6"/>
    <w:rsid w:val="001901B3"/>
    <w:rsid w:val="001B1EA9"/>
    <w:rsid w:val="001B365D"/>
    <w:rsid w:val="001B3923"/>
    <w:rsid w:val="001C078D"/>
    <w:rsid w:val="001C3F23"/>
    <w:rsid w:val="001D0144"/>
    <w:rsid w:val="001D1EBF"/>
    <w:rsid w:val="001E0FAB"/>
    <w:rsid w:val="00215739"/>
    <w:rsid w:val="00221E2C"/>
    <w:rsid w:val="00224574"/>
    <w:rsid w:val="002266B2"/>
    <w:rsid w:val="002311C7"/>
    <w:rsid w:val="00240D49"/>
    <w:rsid w:val="00241137"/>
    <w:rsid w:val="00256209"/>
    <w:rsid w:val="00256ADC"/>
    <w:rsid w:val="00265712"/>
    <w:rsid w:val="00267047"/>
    <w:rsid w:val="00273CB6"/>
    <w:rsid w:val="0028152D"/>
    <w:rsid w:val="00283B17"/>
    <w:rsid w:val="00294297"/>
    <w:rsid w:val="002B4A59"/>
    <w:rsid w:val="002E19F3"/>
    <w:rsid w:val="002E285C"/>
    <w:rsid w:val="002E4D83"/>
    <w:rsid w:val="002E6801"/>
    <w:rsid w:val="00313B47"/>
    <w:rsid w:val="0032221A"/>
    <w:rsid w:val="003244B1"/>
    <w:rsid w:val="00330298"/>
    <w:rsid w:val="003309B7"/>
    <w:rsid w:val="003356C4"/>
    <w:rsid w:val="00337639"/>
    <w:rsid w:val="0034116B"/>
    <w:rsid w:val="0036551C"/>
    <w:rsid w:val="00383E59"/>
    <w:rsid w:val="00395739"/>
    <w:rsid w:val="003A18A7"/>
    <w:rsid w:val="003B2382"/>
    <w:rsid w:val="003B698C"/>
    <w:rsid w:val="003C1EC7"/>
    <w:rsid w:val="003C6C62"/>
    <w:rsid w:val="003E461B"/>
    <w:rsid w:val="003F23E9"/>
    <w:rsid w:val="0042018B"/>
    <w:rsid w:val="00437B85"/>
    <w:rsid w:val="00443454"/>
    <w:rsid w:val="00467D34"/>
    <w:rsid w:val="004970E8"/>
    <w:rsid w:val="004A6EC5"/>
    <w:rsid w:val="004C1649"/>
    <w:rsid w:val="004E0CB3"/>
    <w:rsid w:val="004E2A17"/>
    <w:rsid w:val="004E77E6"/>
    <w:rsid w:val="005140D3"/>
    <w:rsid w:val="00530683"/>
    <w:rsid w:val="00543CCB"/>
    <w:rsid w:val="00554CA3"/>
    <w:rsid w:val="0055509D"/>
    <w:rsid w:val="00555E52"/>
    <w:rsid w:val="00573C64"/>
    <w:rsid w:val="0057570A"/>
    <w:rsid w:val="00587645"/>
    <w:rsid w:val="005A1AB9"/>
    <w:rsid w:val="005A2A35"/>
    <w:rsid w:val="005A31BD"/>
    <w:rsid w:val="005B4FBE"/>
    <w:rsid w:val="005B738E"/>
    <w:rsid w:val="005C1FEF"/>
    <w:rsid w:val="005C7B4E"/>
    <w:rsid w:val="005D669B"/>
    <w:rsid w:val="005E3A1D"/>
    <w:rsid w:val="00600746"/>
    <w:rsid w:val="00607EF8"/>
    <w:rsid w:val="00630C3F"/>
    <w:rsid w:val="00645D29"/>
    <w:rsid w:val="0064793D"/>
    <w:rsid w:val="00651700"/>
    <w:rsid w:val="00651C2E"/>
    <w:rsid w:val="00691861"/>
    <w:rsid w:val="006A1131"/>
    <w:rsid w:val="006A2641"/>
    <w:rsid w:val="006A3F87"/>
    <w:rsid w:val="006A610A"/>
    <w:rsid w:val="006C1A4E"/>
    <w:rsid w:val="006C338C"/>
    <w:rsid w:val="006C4E87"/>
    <w:rsid w:val="006E752E"/>
    <w:rsid w:val="0070205F"/>
    <w:rsid w:val="007202C5"/>
    <w:rsid w:val="00740B65"/>
    <w:rsid w:val="007425C1"/>
    <w:rsid w:val="00761E06"/>
    <w:rsid w:val="00764C15"/>
    <w:rsid w:val="00764FEA"/>
    <w:rsid w:val="00766113"/>
    <w:rsid w:val="00767CEA"/>
    <w:rsid w:val="00777D84"/>
    <w:rsid w:val="00797665"/>
    <w:rsid w:val="007A6CBC"/>
    <w:rsid w:val="007A6EB4"/>
    <w:rsid w:val="007B5DFE"/>
    <w:rsid w:val="007F596D"/>
    <w:rsid w:val="00802D22"/>
    <w:rsid w:val="00811452"/>
    <w:rsid w:val="00834981"/>
    <w:rsid w:val="0083676F"/>
    <w:rsid w:val="00853CBC"/>
    <w:rsid w:val="00870DFE"/>
    <w:rsid w:val="00871BAE"/>
    <w:rsid w:val="008825B7"/>
    <w:rsid w:val="00884C86"/>
    <w:rsid w:val="008A0033"/>
    <w:rsid w:val="008A13FA"/>
    <w:rsid w:val="008B1B35"/>
    <w:rsid w:val="008B4430"/>
    <w:rsid w:val="008F14F7"/>
    <w:rsid w:val="008F1E1F"/>
    <w:rsid w:val="008F525A"/>
    <w:rsid w:val="00901E55"/>
    <w:rsid w:val="00902DAE"/>
    <w:rsid w:val="009038CD"/>
    <w:rsid w:val="00904AA2"/>
    <w:rsid w:val="00905F9B"/>
    <w:rsid w:val="009127CE"/>
    <w:rsid w:val="009132D1"/>
    <w:rsid w:val="00920965"/>
    <w:rsid w:val="0094001E"/>
    <w:rsid w:val="009467DB"/>
    <w:rsid w:val="00965023"/>
    <w:rsid w:val="00975F12"/>
    <w:rsid w:val="00977D9E"/>
    <w:rsid w:val="00984D42"/>
    <w:rsid w:val="009A4BF6"/>
    <w:rsid w:val="009B3E3F"/>
    <w:rsid w:val="009B49D4"/>
    <w:rsid w:val="009B5B03"/>
    <w:rsid w:val="009D0E7D"/>
    <w:rsid w:val="009E2E06"/>
    <w:rsid w:val="009F14B8"/>
    <w:rsid w:val="009F692A"/>
    <w:rsid w:val="00A13F9A"/>
    <w:rsid w:val="00A25C65"/>
    <w:rsid w:val="00A2608B"/>
    <w:rsid w:val="00A338DE"/>
    <w:rsid w:val="00A368BE"/>
    <w:rsid w:val="00A61210"/>
    <w:rsid w:val="00A7651B"/>
    <w:rsid w:val="00A77186"/>
    <w:rsid w:val="00A832A2"/>
    <w:rsid w:val="00A92F4A"/>
    <w:rsid w:val="00A93AD8"/>
    <w:rsid w:val="00A961C1"/>
    <w:rsid w:val="00AA0C17"/>
    <w:rsid w:val="00AA1679"/>
    <w:rsid w:val="00AB27FF"/>
    <w:rsid w:val="00AC1EB2"/>
    <w:rsid w:val="00AC407B"/>
    <w:rsid w:val="00AE0290"/>
    <w:rsid w:val="00AF3002"/>
    <w:rsid w:val="00B0469D"/>
    <w:rsid w:val="00B24690"/>
    <w:rsid w:val="00B24ECF"/>
    <w:rsid w:val="00B30145"/>
    <w:rsid w:val="00B3038F"/>
    <w:rsid w:val="00B366E3"/>
    <w:rsid w:val="00B516FA"/>
    <w:rsid w:val="00B602E5"/>
    <w:rsid w:val="00B6157E"/>
    <w:rsid w:val="00B649A1"/>
    <w:rsid w:val="00B756DA"/>
    <w:rsid w:val="00B8050F"/>
    <w:rsid w:val="00B81484"/>
    <w:rsid w:val="00B907A1"/>
    <w:rsid w:val="00B96C63"/>
    <w:rsid w:val="00BA368D"/>
    <w:rsid w:val="00BA7992"/>
    <w:rsid w:val="00BB4560"/>
    <w:rsid w:val="00BC5439"/>
    <w:rsid w:val="00BD3699"/>
    <w:rsid w:val="00BF0FEC"/>
    <w:rsid w:val="00C0041E"/>
    <w:rsid w:val="00C076D1"/>
    <w:rsid w:val="00C20AB7"/>
    <w:rsid w:val="00C25D73"/>
    <w:rsid w:val="00C27658"/>
    <w:rsid w:val="00C30F79"/>
    <w:rsid w:val="00C31771"/>
    <w:rsid w:val="00C4148A"/>
    <w:rsid w:val="00C64E51"/>
    <w:rsid w:val="00C65AC4"/>
    <w:rsid w:val="00C741F5"/>
    <w:rsid w:val="00C74CD0"/>
    <w:rsid w:val="00C8570E"/>
    <w:rsid w:val="00C8748F"/>
    <w:rsid w:val="00C937CE"/>
    <w:rsid w:val="00CA31B7"/>
    <w:rsid w:val="00CA509D"/>
    <w:rsid w:val="00CC6A9E"/>
    <w:rsid w:val="00CD1A1A"/>
    <w:rsid w:val="00CD21F9"/>
    <w:rsid w:val="00CD4321"/>
    <w:rsid w:val="00CF4138"/>
    <w:rsid w:val="00CF5208"/>
    <w:rsid w:val="00D03A6B"/>
    <w:rsid w:val="00D21654"/>
    <w:rsid w:val="00D36E69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E6CDE"/>
    <w:rsid w:val="00E13089"/>
    <w:rsid w:val="00E3064C"/>
    <w:rsid w:val="00E5097A"/>
    <w:rsid w:val="00E61CB3"/>
    <w:rsid w:val="00E65C50"/>
    <w:rsid w:val="00E73493"/>
    <w:rsid w:val="00E745B7"/>
    <w:rsid w:val="00E74BB0"/>
    <w:rsid w:val="00EA59B6"/>
    <w:rsid w:val="00EB1245"/>
    <w:rsid w:val="00EB5448"/>
    <w:rsid w:val="00EC5952"/>
    <w:rsid w:val="00ED033F"/>
    <w:rsid w:val="00ED65BE"/>
    <w:rsid w:val="00F15A50"/>
    <w:rsid w:val="00F251D6"/>
    <w:rsid w:val="00F2624A"/>
    <w:rsid w:val="00F26480"/>
    <w:rsid w:val="00F478E4"/>
    <w:rsid w:val="00F50070"/>
    <w:rsid w:val="00F60541"/>
    <w:rsid w:val="00F62413"/>
    <w:rsid w:val="00F6400A"/>
    <w:rsid w:val="00F64C2A"/>
    <w:rsid w:val="00F701C7"/>
    <w:rsid w:val="00F7194D"/>
    <w:rsid w:val="00F727BE"/>
    <w:rsid w:val="00F72C4F"/>
    <w:rsid w:val="00F92305"/>
    <w:rsid w:val="00F9760B"/>
    <w:rsid w:val="00FA2E0B"/>
    <w:rsid w:val="00FA535B"/>
    <w:rsid w:val="00FB3C06"/>
    <w:rsid w:val="00FC289D"/>
    <w:rsid w:val="00FC50D3"/>
    <w:rsid w:val="00FD1D0A"/>
    <w:rsid w:val="00FD47AB"/>
    <w:rsid w:val="00FD5499"/>
    <w:rsid w:val="00FD6465"/>
    <w:rsid w:val="00FD7787"/>
    <w:rsid w:val="00FE1E80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 Decker</cp:lastModifiedBy>
  <cp:revision>72</cp:revision>
  <cp:lastPrinted>2021-08-14T20:18:00Z</cp:lastPrinted>
  <dcterms:created xsi:type="dcterms:W3CDTF">2021-08-12T20:59:00Z</dcterms:created>
  <dcterms:modified xsi:type="dcterms:W3CDTF">2021-08-15T12:46:00Z</dcterms:modified>
</cp:coreProperties>
</file>