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2B22" w14:textId="0E4CBDA4" w:rsidR="007A4984" w:rsidRPr="007A4984" w:rsidRDefault="007A4984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404040"/>
        </w:rPr>
      </w:pPr>
      <w:r w:rsidRPr="007A4984">
        <w:rPr>
          <w:rFonts w:ascii="Aptos" w:hAnsi="Aptos"/>
          <w:b/>
          <w:bCs/>
          <w:i/>
          <w:iCs/>
          <w:color w:val="404040"/>
        </w:rPr>
        <w:t>The Believer’s Emancipation</w:t>
      </w:r>
      <w:r w:rsidR="00B01543">
        <w:rPr>
          <w:rFonts w:ascii="Aptos" w:hAnsi="Aptos"/>
          <w:b/>
          <w:bCs/>
          <w:i/>
          <w:iCs/>
          <w:color w:val="404040"/>
        </w:rPr>
        <w:t xml:space="preserve"> (p2)</w:t>
      </w:r>
      <w:r w:rsidRPr="007A4984">
        <w:rPr>
          <w:rFonts w:ascii="Aptos" w:hAnsi="Aptos"/>
          <w:b/>
          <w:bCs/>
          <w:i/>
          <w:iCs/>
          <w:color w:val="404040"/>
        </w:rPr>
        <w:t xml:space="preserve">: </w:t>
      </w:r>
    </w:p>
    <w:p w14:paraId="2BAB6C89" w14:textId="10C00345" w:rsidR="00E972F0" w:rsidRPr="00A148F3" w:rsidRDefault="007A4984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Freed from Sin, Called to Serve</w:t>
      </w:r>
    </w:p>
    <w:p w14:paraId="52862ED1" w14:textId="2874D741" w:rsidR="00E972F0" w:rsidRPr="002244A3" w:rsidRDefault="00E972F0" w:rsidP="002244A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F17294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</w:t>
      </w:r>
      <w:r w:rsidR="00CF1067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1</w:t>
      </w:r>
      <w:r w:rsidR="007A4984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5-23</w:t>
      </w:r>
    </w:p>
    <w:p w14:paraId="41460EE4" w14:textId="77777777" w:rsidR="000D3F8B" w:rsidRPr="00E9034A" w:rsidRDefault="000D3F8B" w:rsidP="00E9034A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7244CC6B" w14:textId="600A33EA" w:rsidR="007A4984" w:rsidRPr="008A4678" w:rsidRDefault="007A4984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color w:val="7F7F7F" w:themeColor="text1" w:themeTint="80"/>
          <w:sz w:val="18"/>
          <w:szCs w:val="18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 xml:space="preserve">1. Reckon the </w:t>
      </w:r>
      <w:r w:rsidRPr="00741CCB">
        <w:rPr>
          <w:rFonts w:ascii="Aptos Narrow" w:hAnsi="Aptos Narrow"/>
          <w:b/>
          <w:bCs/>
          <w:color w:val="7F7F7F" w:themeColor="text1" w:themeTint="80"/>
          <w:sz w:val="18"/>
          <w:szCs w:val="18"/>
          <w:u w:val="single"/>
        </w:rPr>
        <w:t>reality</w:t>
      </w:r>
      <w:r w:rsidRPr="008A4678"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 xml:space="preserve"> of your freedom (vv.15-1</w:t>
      </w:r>
      <w:r w:rsidR="008A4678"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>8</w:t>
      </w:r>
      <w:r w:rsidRPr="008A4678"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>).</w:t>
      </w:r>
    </w:p>
    <w:p w14:paraId="79B4C5AE" w14:textId="7796144D" w:rsidR="007A4984" w:rsidRPr="008A4678" w:rsidRDefault="007A4984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color w:val="7F7F7F" w:themeColor="text1" w:themeTint="80"/>
          <w:sz w:val="16"/>
          <w:szCs w:val="16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6"/>
          <w:szCs w:val="16"/>
        </w:rPr>
        <w:t>a.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Because grace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reigns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, your freedom is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from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sin—not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to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sin.</w:t>
      </w:r>
    </w:p>
    <w:p w14:paraId="4255814A" w14:textId="50F496BC" w:rsidR="007A4984" w:rsidRPr="008A4678" w:rsidRDefault="007A4984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color w:val="7F7F7F" w:themeColor="text1" w:themeTint="80"/>
          <w:sz w:val="16"/>
          <w:szCs w:val="16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6"/>
          <w:szCs w:val="16"/>
        </w:rPr>
        <w:t>b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. You are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always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somebody’s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slave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—and there are only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two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options.</w:t>
      </w:r>
    </w:p>
    <w:p w14:paraId="003269D3" w14:textId="77777777" w:rsidR="00793FE3" w:rsidRPr="008A4678" w:rsidRDefault="00793FE3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color w:val="7F7F7F" w:themeColor="text1" w:themeTint="80"/>
          <w:sz w:val="16"/>
          <w:szCs w:val="16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6"/>
          <w:szCs w:val="16"/>
        </w:rPr>
        <w:t>c.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You have been truly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freed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from sin’s slavery to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obey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God from the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heart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>.</w:t>
      </w:r>
    </w:p>
    <w:p w14:paraId="3F8965E5" w14:textId="77777777" w:rsidR="00793FE3" w:rsidRPr="007A4984" w:rsidRDefault="00793FE3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</w:rPr>
      </w:pPr>
    </w:p>
    <w:p w14:paraId="2F721FD8" w14:textId="0B2145B2" w:rsidR="007A4984" w:rsidRPr="00741CCB" w:rsidRDefault="007A4984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sz w:val="18"/>
          <w:szCs w:val="18"/>
        </w:rPr>
      </w:pPr>
      <w:r w:rsidRPr="007A4984">
        <w:rPr>
          <w:rFonts w:ascii="Aptos Narrow" w:hAnsi="Aptos Narrow"/>
          <w:b/>
          <w:bCs/>
          <w:sz w:val="22"/>
          <w:szCs w:val="22"/>
        </w:rPr>
        <w:t xml:space="preserve">2. Reckon the </w:t>
      </w:r>
      <w:r w:rsidR="00741CCB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___________________</w:t>
      </w:r>
      <w:r w:rsidRPr="005D4027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 xml:space="preserve"> </w:t>
      </w:r>
      <w:r w:rsidRPr="007A4984">
        <w:rPr>
          <w:rFonts w:ascii="Aptos Narrow" w:hAnsi="Aptos Narrow"/>
          <w:b/>
          <w:bCs/>
          <w:sz w:val="22"/>
          <w:szCs w:val="22"/>
        </w:rPr>
        <w:t xml:space="preserve">of your freedom </w:t>
      </w:r>
      <w:r w:rsidRPr="00741CCB">
        <w:rPr>
          <w:rFonts w:ascii="Aptos Narrow" w:hAnsi="Aptos Narrow"/>
          <w:sz w:val="18"/>
          <w:szCs w:val="18"/>
        </w:rPr>
        <w:t>(vv.</w:t>
      </w:r>
      <w:r w:rsidR="008A4678" w:rsidRPr="00741CCB">
        <w:rPr>
          <w:rFonts w:ascii="Aptos Narrow" w:hAnsi="Aptos Narrow"/>
          <w:sz w:val="18"/>
          <w:szCs w:val="18"/>
        </w:rPr>
        <w:t>18</w:t>
      </w:r>
      <w:r w:rsidRPr="00741CCB">
        <w:rPr>
          <w:rFonts w:ascii="Aptos Narrow" w:hAnsi="Aptos Narrow"/>
          <w:sz w:val="18"/>
          <w:szCs w:val="18"/>
        </w:rPr>
        <w:t>-22a).</w:t>
      </w:r>
    </w:p>
    <w:p w14:paraId="03402946" w14:textId="40790E88" w:rsidR="00607950" w:rsidRPr="00607950" w:rsidRDefault="00607950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i/>
          <w:i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a</w:t>
      </w:r>
      <w:r w:rsidRPr="00031D52">
        <w:rPr>
          <w:rFonts w:ascii="Aptos Narrow" w:hAnsi="Aptos Narrow"/>
          <w:b/>
          <w:bCs/>
          <w:sz w:val="20"/>
          <w:szCs w:val="20"/>
        </w:rPr>
        <w:t>.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</w:t>
      </w:r>
      <w:r>
        <w:rPr>
          <w:rFonts w:ascii="Aptos Narrow" w:hAnsi="Aptos Narrow"/>
          <w:i/>
          <w:iCs/>
          <w:sz w:val="20"/>
          <w:szCs w:val="20"/>
        </w:rPr>
        <w:t>‘</w:t>
      </w:r>
      <w:r w:rsidRPr="00031D52">
        <w:rPr>
          <w:rFonts w:ascii="Aptos Narrow" w:hAnsi="Aptos Narrow"/>
          <w:i/>
          <w:iCs/>
          <w:sz w:val="20"/>
          <w:szCs w:val="20"/>
        </w:rPr>
        <w:t>Slavery</w:t>
      </w:r>
      <w:r>
        <w:rPr>
          <w:rFonts w:ascii="Aptos Narrow" w:hAnsi="Aptos Narrow"/>
          <w:i/>
          <w:iCs/>
          <w:sz w:val="20"/>
          <w:szCs w:val="20"/>
        </w:rPr>
        <w:t>’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to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is the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>path to true freedom</w:t>
      </w:r>
      <w:r>
        <w:rPr>
          <w:rFonts w:ascii="Aptos Narrow" w:hAnsi="Aptos Narrow"/>
          <w:i/>
          <w:iCs/>
          <w:sz w:val="20"/>
          <w:szCs w:val="20"/>
        </w:rPr>
        <w:t>.</w:t>
      </w:r>
    </w:p>
    <w:p w14:paraId="5419AE72" w14:textId="6303ADC5" w:rsidR="007A4984" w:rsidRDefault="003A69E0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i/>
          <w:i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b</w:t>
      </w:r>
      <w:r w:rsidR="007A4984" w:rsidRPr="000F525F">
        <w:rPr>
          <w:rFonts w:ascii="Aptos Narrow" w:hAnsi="Aptos Narrow"/>
          <w:b/>
          <w:bCs/>
          <w:sz w:val="20"/>
          <w:szCs w:val="20"/>
        </w:rPr>
        <w:t>.</w:t>
      </w:r>
      <w:r w:rsidR="007A4984" w:rsidRPr="000F525F">
        <w:rPr>
          <w:rFonts w:ascii="Aptos Narrow" w:hAnsi="Aptos Narrow"/>
          <w:i/>
          <w:iCs/>
          <w:sz w:val="20"/>
          <w:szCs w:val="20"/>
        </w:rPr>
        <w:t xml:space="preserve"> True freedom requires a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</w:t>
      </w:r>
      <w:r w:rsidR="007A4984" w:rsidRPr="005D4027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="007A4984" w:rsidRPr="000F525F">
        <w:rPr>
          <w:rFonts w:ascii="Aptos Narrow" w:hAnsi="Aptos Narrow"/>
          <w:i/>
          <w:iCs/>
          <w:sz w:val="20"/>
          <w:szCs w:val="20"/>
        </w:rPr>
        <w:t xml:space="preserve">offering of yourself to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___________________________</w:t>
      </w:r>
      <w:r w:rsidR="007A4984" w:rsidRPr="000F525F">
        <w:rPr>
          <w:rFonts w:ascii="Aptos Narrow" w:hAnsi="Aptos Narrow"/>
          <w:i/>
          <w:iCs/>
          <w:sz w:val="20"/>
          <w:szCs w:val="20"/>
        </w:rPr>
        <w:t>.</w:t>
      </w:r>
    </w:p>
    <w:p w14:paraId="5C7E1AE6" w14:textId="6FD894C5" w:rsidR="003B4E6C" w:rsidRPr="003B4E6C" w:rsidRDefault="003B4E6C" w:rsidP="009D5E1E">
      <w:pPr>
        <w:pStyle w:val="NormalWeb"/>
        <w:spacing w:before="0" w:beforeAutospacing="0" w:after="0" w:afterAutospacing="0" w:line="480" w:lineRule="auto"/>
        <w:ind w:left="274" w:hanging="274"/>
        <w:rPr>
          <w:rFonts w:ascii="Aptos Narrow" w:hAnsi="Aptos Narrow"/>
          <w:b/>
          <w:bCs/>
          <w:sz w:val="20"/>
          <w:szCs w:val="20"/>
        </w:rPr>
      </w:pPr>
      <w:r w:rsidRPr="003B4E6C">
        <w:rPr>
          <w:rFonts w:ascii="Aptos Narrow" w:hAnsi="Aptos Narrow"/>
          <w:b/>
          <w:bCs/>
          <w:sz w:val="20"/>
          <w:szCs w:val="20"/>
        </w:rPr>
        <w:t xml:space="preserve">c.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Sin’s exchange is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______________________</w:t>
      </w:r>
      <w:r w:rsidRPr="003B4E6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fruit that </w:t>
      </w:r>
      <w:r w:rsidRPr="003B4E6C">
        <w:rPr>
          <w:rFonts w:ascii="Aptos Narrow" w:hAnsi="Aptos Narrow"/>
          <w:i/>
          <w:iCs/>
          <w:sz w:val="20"/>
          <w:szCs w:val="20"/>
          <w:u w:val="single"/>
        </w:rPr>
        <w:t>seems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 good for a time but leads to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</w:t>
      </w:r>
      <w:r w:rsidRPr="003B4E6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and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</w:t>
      </w:r>
      <w:r w:rsidRPr="003B4E6C">
        <w:rPr>
          <w:rFonts w:ascii="Aptos Narrow" w:hAnsi="Aptos Narrow"/>
          <w:i/>
          <w:iCs/>
          <w:sz w:val="20"/>
          <w:szCs w:val="20"/>
        </w:rPr>
        <w:t>.</w:t>
      </w:r>
    </w:p>
    <w:p w14:paraId="7CD47781" w14:textId="5B05837B" w:rsidR="007A4984" w:rsidRDefault="003B4E6C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0"/>
          <w:szCs w:val="20"/>
        </w:rPr>
      </w:pPr>
      <w:r w:rsidRPr="003B4E6C">
        <w:rPr>
          <w:rFonts w:ascii="Aptos Narrow" w:hAnsi="Aptos Narrow"/>
          <w:b/>
          <w:bCs/>
          <w:sz w:val="20"/>
          <w:szCs w:val="20"/>
        </w:rPr>
        <w:t xml:space="preserve">d.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God’s exchange is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</w:t>
      </w:r>
      <w:r w:rsidR="000A6C33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</w:t>
      </w:r>
      <w:r w:rsidRPr="003B4E6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fruit that leads to </w:t>
      </w:r>
      <w:r w:rsidR="00741CCB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____________________________</w:t>
      </w:r>
      <w:r w:rsidRPr="003B4E6C">
        <w:rPr>
          <w:rFonts w:ascii="Aptos Narrow" w:hAnsi="Aptos Narrow"/>
          <w:i/>
          <w:iCs/>
          <w:sz w:val="20"/>
          <w:szCs w:val="20"/>
        </w:rPr>
        <w:t>.</w:t>
      </w:r>
    </w:p>
    <w:p w14:paraId="34034EC9" w14:textId="77777777" w:rsidR="003B4E6C" w:rsidRPr="007A4984" w:rsidRDefault="003B4E6C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2"/>
          <w:szCs w:val="22"/>
        </w:rPr>
      </w:pPr>
    </w:p>
    <w:p w14:paraId="6B40C0AD" w14:textId="77777777" w:rsidR="007A4984" w:rsidRPr="007A4984" w:rsidRDefault="007A4984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2"/>
          <w:szCs w:val="22"/>
        </w:rPr>
      </w:pPr>
      <w:r w:rsidRPr="007A4984">
        <w:rPr>
          <w:rFonts w:ascii="Aptos Narrow" w:hAnsi="Aptos Narrow"/>
          <w:b/>
          <w:bCs/>
          <w:sz w:val="22"/>
          <w:szCs w:val="22"/>
        </w:rPr>
        <w:t>3. Reckon the reward of your freedom (vv.21-23).</w:t>
      </w:r>
    </w:p>
    <w:p w14:paraId="7EE14C8A" w14:textId="2455B120" w:rsidR="007A4984" w:rsidRPr="000F525F" w:rsidRDefault="007A4984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0"/>
          <w:szCs w:val="20"/>
        </w:rPr>
      </w:pPr>
      <w:r w:rsidRPr="000F525F">
        <w:rPr>
          <w:rFonts w:ascii="Aptos Narrow" w:hAnsi="Aptos Narrow"/>
          <w:b/>
          <w:bCs/>
          <w:sz w:val="20"/>
          <w:szCs w:val="20"/>
        </w:rPr>
        <w:t xml:space="preserve">a.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The reward of sin’s </w:t>
      </w:r>
      <w:r w:rsidR="00145446">
        <w:rPr>
          <w:rFonts w:ascii="Aptos Narrow" w:hAnsi="Aptos Narrow"/>
          <w:i/>
          <w:iCs/>
          <w:sz w:val="20"/>
          <w:szCs w:val="20"/>
        </w:rPr>
        <w:t>‘</w:t>
      </w:r>
      <w:r w:rsidR="000A6C33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</w:t>
      </w:r>
      <w:r w:rsidR="000A6C33" w:rsidRPr="000A6C33">
        <w:rPr>
          <w:rFonts w:ascii="Aptos Narrow" w:hAnsi="Aptos Narrow"/>
          <w:b/>
          <w:bCs/>
          <w:i/>
          <w:iCs/>
          <w:color w:val="000000" w:themeColor="text1"/>
          <w:sz w:val="20"/>
          <w:szCs w:val="20"/>
        </w:rPr>
        <w:t>’</w:t>
      </w:r>
      <w:r w:rsidRPr="000A6C33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is a </w:t>
      </w:r>
      <w:r w:rsidR="001240A8">
        <w:rPr>
          <w:rFonts w:ascii="Aptos Narrow" w:hAnsi="Aptos Narrow"/>
          <w:i/>
          <w:iCs/>
          <w:sz w:val="20"/>
          <w:szCs w:val="20"/>
        </w:rPr>
        <w:t>dying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 </w:t>
      </w:r>
      <w:r w:rsidR="000A6C33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</w:t>
      </w:r>
      <w:r w:rsidRPr="00C373B7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into eternal </w:t>
      </w:r>
      <w:r w:rsidR="000A6C33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</w:t>
      </w:r>
      <w:r w:rsidR="000F525F">
        <w:rPr>
          <w:rFonts w:ascii="Aptos Narrow" w:hAnsi="Aptos Narrow"/>
          <w:b/>
          <w:bCs/>
          <w:sz w:val="20"/>
          <w:szCs w:val="20"/>
        </w:rPr>
        <w:t>.</w:t>
      </w:r>
    </w:p>
    <w:p w14:paraId="54EA29EE" w14:textId="3B56B460" w:rsidR="002B1AF7" w:rsidRPr="000F525F" w:rsidRDefault="007A4984" w:rsidP="009D5E1E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0"/>
          <w:szCs w:val="20"/>
        </w:rPr>
      </w:pPr>
      <w:r w:rsidRPr="000F525F">
        <w:rPr>
          <w:rFonts w:ascii="Aptos Narrow" w:hAnsi="Aptos Narrow"/>
          <w:b/>
          <w:bCs/>
          <w:sz w:val="20"/>
          <w:szCs w:val="20"/>
        </w:rPr>
        <w:t xml:space="preserve">b.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The reward of </w:t>
      </w:r>
      <w:r w:rsidR="00145446">
        <w:rPr>
          <w:rFonts w:ascii="Aptos Narrow" w:hAnsi="Aptos Narrow"/>
          <w:i/>
          <w:iCs/>
          <w:sz w:val="20"/>
          <w:szCs w:val="20"/>
        </w:rPr>
        <w:t>‘</w:t>
      </w:r>
      <w:r w:rsidR="000A6C33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</w:t>
      </w:r>
      <w:r w:rsidR="000A6C33">
        <w:rPr>
          <w:rFonts w:ascii="Aptos Narrow" w:hAnsi="Aptos Narrow"/>
          <w:b/>
          <w:bCs/>
          <w:i/>
          <w:iCs/>
          <w:color w:val="000000" w:themeColor="text1"/>
          <w:sz w:val="20"/>
          <w:szCs w:val="20"/>
        </w:rPr>
        <w:t>’</w:t>
      </w:r>
      <w:r w:rsidRPr="00C373B7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to God is </w:t>
      </w:r>
      <w:r w:rsidR="000A6C33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, both now and for all </w:t>
      </w:r>
      <w:r w:rsidR="000A6C33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</w:t>
      </w:r>
      <w:r w:rsidR="000F525F" w:rsidRPr="000F525F">
        <w:rPr>
          <w:rFonts w:ascii="Aptos Narrow" w:hAnsi="Aptos Narrow"/>
          <w:i/>
          <w:iCs/>
          <w:sz w:val="20"/>
          <w:szCs w:val="20"/>
        </w:rPr>
        <w:t>.</w:t>
      </w:r>
    </w:p>
    <w:p w14:paraId="5DE6F727" w14:textId="77777777" w:rsidR="000F525F" w:rsidRPr="006D5EAC" w:rsidRDefault="000F525F" w:rsidP="000F525F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055EB38E" w14:textId="0B12C83E" w:rsidR="00E66369" w:rsidRDefault="003800D9" w:rsidP="00E66369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16"/>
          <w:szCs w:val="16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</w:t>
      </w:r>
      <w:r w:rsidR="003D7838" w:rsidRPr="00B86A34">
        <w:rPr>
          <w:color w:val="BFBFBF" w:themeColor="background1" w:themeShade="BF"/>
          <w:sz w:val="16"/>
          <w:szCs w:val="16"/>
        </w:rPr>
        <w:t>_________________________________________________________</w:t>
      </w:r>
      <w:r w:rsidR="00B86A34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="00E66369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369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</w:p>
    <w:p w14:paraId="7D41758A" w14:textId="77777777" w:rsidR="00B01543" w:rsidRPr="007A4984" w:rsidRDefault="00B01543" w:rsidP="00B0154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404040"/>
        </w:rPr>
      </w:pPr>
      <w:r w:rsidRPr="007A4984">
        <w:rPr>
          <w:rFonts w:ascii="Aptos" w:hAnsi="Aptos"/>
          <w:b/>
          <w:bCs/>
          <w:i/>
          <w:iCs/>
          <w:color w:val="404040"/>
        </w:rPr>
        <w:t>The Believer’s Emancipation</w:t>
      </w:r>
      <w:r>
        <w:rPr>
          <w:rFonts w:ascii="Aptos" w:hAnsi="Aptos"/>
          <w:b/>
          <w:bCs/>
          <w:i/>
          <w:iCs/>
          <w:color w:val="404040"/>
        </w:rPr>
        <w:t xml:space="preserve"> (p2)</w:t>
      </w:r>
      <w:r w:rsidRPr="007A4984">
        <w:rPr>
          <w:rFonts w:ascii="Aptos" w:hAnsi="Aptos"/>
          <w:b/>
          <w:bCs/>
          <w:i/>
          <w:iCs/>
          <w:color w:val="404040"/>
        </w:rPr>
        <w:t xml:space="preserve">: </w:t>
      </w:r>
    </w:p>
    <w:p w14:paraId="534726DE" w14:textId="77777777" w:rsidR="00B01543" w:rsidRPr="00A148F3" w:rsidRDefault="00B01543" w:rsidP="00B0154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Freed from Sin, Called to Serve</w:t>
      </w:r>
    </w:p>
    <w:p w14:paraId="6BAAF6AD" w14:textId="77777777" w:rsidR="00B01543" w:rsidRPr="002244A3" w:rsidRDefault="00B01543" w:rsidP="00B0154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6:15-23</w:t>
      </w:r>
    </w:p>
    <w:p w14:paraId="18C6377F" w14:textId="77777777" w:rsidR="00B01543" w:rsidRPr="00E9034A" w:rsidRDefault="00B01543" w:rsidP="00B01543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074BC54D" w14:textId="77777777" w:rsidR="00B01543" w:rsidRPr="008A4678" w:rsidRDefault="00B01543" w:rsidP="00B01543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color w:val="7F7F7F" w:themeColor="text1" w:themeTint="80"/>
          <w:sz w:val="18"/>
          <w:szCs w:val="18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 xml:space="preserve">1. Reckon the </w:t>
      </w:r>
      <w:r w:rsidRPr="00741CCB">
        <w:rPr>
          <w:rFonts w:ascii="Aptos Narrow" w:hAnsi="Aptos Narrow"/>
          <w:b/>
          <w:bCs/>
          <w:color w:val="7F7F7F" w:themeColor="text1" w:themeTint="80"/>
          <w:sz w:val="18"/>
          <w:szCs w:val="18"/>
          <w:u w:val="single"/>
        </w:rPr>
        <w:t>reality</w:t>
      </w:r>
      <w:r w:rsidRPr="008A4678"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 xml:space="preserve"> of your freedom (vv.15-1</w:t>
      </w:r>
      <w:r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>8</w:t>
      </w:r>
      <w:r w:rsidRPr="008A4678">
        <w:rPr>
          <w:rFonts w:ascii="Aptos Narrow" w:hAnsi="Aptos Narrow"/>
          <w:b/>
          <w:bCs/>
          <w:color w:val="7F7F7F" w:themeColor="text1" w:themeTint="80"/>
          <w:sz w:val="18"/>
          <w:szCs w:val="18"/>
        </w:rPr>
        <w:t>).</w:t>
      </w:r>
    </w:p>
    <w:p w14:paraId="00DCDD5D" w14:textId="77777777" w:rsidR="00B01543" w:rsidRPr="008A4678" w:rsidRDefault="00B01543" w:rsidP="00B01543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color w:val="7F7F7F" w:themeColor="text1" w:themeTint="80"/>
          <w:sz w:val="16"/>
          <w:szCs w:val="16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6"/>
          <w:szCs w:val="16"/>
        </w:rPr>
        <w:t>a.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Because grace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reigns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, your freedom is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from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sin—not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to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sin.</w:t>
      </w:r>
    </w:p>
    <w:p w14:paraId="3424E9B7" w14:textId="77777777" w:rsidR="00B01543" w:rsidRPr="008A4678" w:rsidRDefault="00B01543" w:rsidP="00B01543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color w:val="7F7F7F" w:themeColor="text1" w:themeTint="80"/>
          <w:sz w:val="16"/>
          <w:szCs w:val="16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6"/>
          <w:szCs w:val="16"/>
        </w:rPr>
        <w:t>b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. You are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always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somebody’s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slave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—and there are only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two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options.</w:t>
      </w:r>
    </w:p>
    <w:p w14:paraId="0726DC6A" w14:textId="77777777" w:rsidR="00B01543" w:rsidRPr="008A4678" w:rsidRDefault="00B01543" w:rsidP="00B01543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color w:val="7F7F7F" w:themeColor="text1" w:themeTint="80"/>
          <w:sz w:val="16"/>
          <w:szCs w:val="16"/>
        </w:rPr>
      </w:pPr>
      <w:r w:rsidRPr="008A4678">
        <w:rPr>
          <w:rFonts w:ascii="Aptos Narrow" w:hAnsi="Aptos Narrow"/>
          <w:b/>
          <w:bCs/>
          <w:color w:val="7F7F7F" w:themeColor="text1" w:themeTint="80"/>
          <w:sz w:val="16"/>
          <w:szCs w:val="16"/>
        </w:rPr>
        <w:t>c.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You have been truly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freed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from sin’s slavery to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obey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 xml:space="preserve"> God from the </w:t>
      </w:r>
      <w:r w:rsidRPr="008A4678">
        <w:rPr>
          <w:rFonts w:ascii="Aptos Narrow" w:hAnsi="Aptos Narrow"/>
          <w:b/>
          <w:bCs/>
          <w:i/>
          <w:iCs/>
          <w:color w:val="7F7F7F" w:themeColor="text1" w:themeTint="80"/>
          <w:sz w:val="16"/>
          <w:szCs w:val="16"/>
        </w:rPr>
        <w:t>heart</w:t>
      </w:r>
      <w:r w:rsidRPr="008A4678">
        <w:rPr>
          <w:rFonts w:ascii="Aptos Narrow" w:hAnsi="Aptos Narrow"/>
          <w:i/>
          <w:iCs/>
          <w:color w:val="7F7F7F" w:themeColor="text1" w:themeTint="80"/>
          <w:sz w:val="16"/>
          <w:szCs w:val="16"/>
        </w:rPr>
        <w:t>.</w:t>
      </w:r>
    </w:p>
    <w:p w14:paraId="78E27FB2" w14:textId="77777777" w:rsidR="00B01543" w:rsidRPr="007A4984" w:rsidRDefault="00B01543" w:rsidP="00B01543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</w:rPr>
      </w:pPr>
    </w:p>
    <w:p w14:paraId="2449C62A" w14:textId="77777777" w:rsidR="00B01543" w:rsidRPr="00741CCB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sz w:val="18"/>
          <w:szCs w:val="18"/>
        </w:rPr>
      </w:pPr>
      <w:r w:rsidRPr="007A4984">
        <w:rPr>
          <w:rFonts w:ascii="Aptos Narrow" w:hAnsi="Aptos Narrow"/>
          <w:b/>
          <w:bCs/>
          <w:sz w:val="22"/>
          <w:szCs w:val="22"/>
        </w:rPr>
        <w:t xml:space="preserve">2. Reckon the 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___________________</w:t>
      </w:r>
      <w:r w:rsidRPr="005D4027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 xml:space="preserve"> </w:t>
      </w:r>
      <w:r w:rsidRPr="007A4984">
        <w:rPr>
          <w:rFonts w:ascii="Aptos Narrow" w:hAnsi="Aptos Narrow"/>
          <w:b/>
          <w:bCs/>
          <w:sz w:val="22"/>
          <w:szCs w:val="22"/>
        </w:rPr>
        <w:t xml:space="preserve">of your freedom </w:t>
      </w:r>
      <w:r w:rsidRPr="00741CCB">
        <w:rPr>
          <w:rFonts w:ascii="Aptos Narrow" w:hAnsi="Aptos Narrow"/>
          <w:sz w:val="18"/>
          <w:szCs w:val="18"/>
        </w:rPr>
        <w:t>(vv.18-22a).</w:t>
      </w:r>
    </w:p>
    <w:p w14:paraId="3D440A1B" w14:textId="77777777" w:rsidR="00B01543" w:rsidRPr="00607950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i/>
          <w:i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a</w:t>
      </w:r>
      <w:r w:rsidRPr="00031D52">
        <w:rPr>
          <w:rFonts w:ascii="Aptos Narrow" w:hAnsi="Aptos Narrow"/>
          <w:b/>
          <w:bCs/>
          <w:sz w:val="20"/>
          <w:szCs w:val="20"/>
        </w:rPr>
        <w:t>.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</w:t>
      </w:r>
      <w:r>
        <w:rPr>
          <w:rFonts w:ascii="Aptos Narrow" w:hAnsi="Aptos Narrow"/>
          <w:i/>
          <w:iCs/>
          <w:sz w:val="20"/>
          <w:szCs w:val="20"/>
        </w:rPr>
        <w:t>‘</w:t>
      </w:r>
      <w:r w:rsidRPr="00031D52">
        <w:rPr>
          <w:rFonts w:ascii="Aptos Narrow" w:hAnsi="Aptos Narrow"/>
          <w:i/>
          <w:iCs/>
          <w:sz w:val="20"/>
          <w:szCs w:val="20"/>
        </w:rPr>
        <w:t>Slavery</w:t>
      </w:r>
      <w:r>
        <w:rPr>
          <w:rFonts w:ascii="Aptos Narrow" w:hAnsi="Aptos Narrow"/>
          <w:i/>
          <w:iCs/>
          <w:sz w:val="20"/>
          <w:szCs w:val="20"/>
        </w:rPr>
        <w:t>’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to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is the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>path to true freedom</w:t>
      </w:r>
      <w:r>
        <w:rPr>
          <w:rFonts w:ascii="Aptos Narrow" w:hAnsi="Aptos Narrow"/>
          <w:i/>
          <w:iCs/>
          <w:sz w:val="20"/>
          <w:szCs w:val="20"/>
        </w:rPr>
        <w:t>.</w:t>
      </w:r>
    </w:p>
    <w:p w14:paraId="76448745" w14:textId="77777777" w:rsidR="00B01543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i/>
          <w:iCs/>
          <w:sz w:val="20"/>
          <w:szCs w:val="20"/>
        </w:rPr>
      </w:pPr>
      <w:r>
        <w:rPr>
          <w:rFonts w:ascii="Aptos Narrow" w:hAnsi="Aptos Narrow"/>
          <w:b/>
          <w:bCs/>
          <w:sz w:val="20"/>
          <w:szCs w:val="20"/>
        </w:rPr>
        <w:t>b</w:t>
      </w:r>
      <w:r w:rsidRPr="000F525F">
        <w:rPr>
          <w:rFonts w:ascii="Aptos Narrow" w:hAnsi="Aptos Narrow"/>
          <w:b/>
          <w:bCs/>
          <w:sz w:val="20"/>
          <w:szCs w:val="20"/>
        </w:rPr>
        <w:t>.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 True freedom requires a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</w:t>
      </w:r>
      <w:r w:rsidRPr="005D4027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offering of yourself to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___________________________</w:t>
      </w:r>
      <w:r w:rsidRPr="000F525F">
        <w:rPr>
          <w:rFonts w:ascii="Aptos Narrow" w:hAnsi="Aptos Narrow"/>
          <w:i/>
          <w:iCs/>
          <w:sz w:val="20"/>
          <w:szCs w:val="20"/>
        </w:rPr>
        <w:t>.</w:t>
      </w:r>
    </w:p>
    <w:p w14:paraId="3E065DA0" w14:textId="77777777" w:rsidR="00B01543" w:rsidRPr="003B4E6C" w:rsidRDefault="00B01543" w:rsidP="00B01543">
      <w:pPr>
        <w:pStyle w:val="NormalWeb"/>
        <w:spacing w:before="0" w:beforeAutospacing="0" w:after="0" w:afterAutospacing="0" w:line="480" w:lineRule="auto"/>
        <w:ind w:left="274" w:hanging="274"/>
        <w:rPr>
          <w:rFonts w:ascii="Aptos Narrow" w:hAnsi="Aptos Narrow"/>
          <w:b/>
          <w:bCs/>
          <w:sz w:val="20"/>
          <w:szCs w:val="20"/>
        </w:rPr>
      </w:pPr>
      <w:r w:rsidRPr="003B4E6C">
        <w:rPr>
          <w:rFonts w:ascii="Aptos Narrow" w:hAnsi="Aptos Narrow"/>
          <w:b/>
          <w:bCs/>
          <w:sz w:val="20"/>
          <w:szCs w:val="20"/>
        </w:rPr>
        <w:t xml:space="preserve">c.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Sin’s exchange is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______________________</w:t>
      </w:r>
      <w:r w:rsidRPr="003B4E6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fruit that </w:t>
      </w:r>
      <w:r w:rsidRPr="003B4E6C">
        <w:rPr>
          <w:rFonts w:ascii="Aptos Narrow" w:hAnsi="Aptos Narrow"/>
          <w:i/>
          <w:iCs/>
          <w:sz w:val="20"/>
          <w:szCs w:val="20"/>
          <w:u w:val="single"/>
        </w:rPr>
        <w:t>seems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 good for a time but leads to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</w:t>
      </w:r>
      <w:r w:rsidRPr="003B4E6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and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</w:t>
      </w:r>
      <w:r w:rsidRPr="003B4E6C">
        <w:rPr>
          <w:rFonts w:ascii="Aptos Narrow" w:hAnsi="Aptos Narrow"/>
          <w:i/>
          <w:iCs/>
          <w:sz w:val="20"/>
          <w:szCs w:val="20"/>
        </w:rPr>
        <w:t>.</w:t>
      </w:r>
    </w:p>
    <w:p w14:paraId="15428AD6" w14:textId="77777777" w:rsidR="00B01543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0"/>
          <w:szCs w:val="20"/>
        </w:rPr>
      </w:pPr>
      <w:r w:rsidRPr="003B4E6C">
        <w:rPr>
          <w:rFonts w:ascii="Aptos Narrow" w:hAnsi="Aptos Narrow"/>
          <w:b/>
          <w:bCs/>
          <w:sz w:val="20"/>
          <w:szCs w:val="20"/>
        </w:rPr>
        <w:t xml:space="preserve">d.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God’s exchange is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_______________________</w:t>
      </w:r>
      <w:r w:rsidRPr="003B4E6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3B4E6C">
        <w:rPr>
          <w:rFonts w:ascii="Aptos Narrow" w:hAnsi="Aptos Narrow"/>
          <w:i/>
          <w:iCs/>
          <w:sz w:val="20"/>
          <w:szCs w:val="20"/>
        </w:rPr>
        <w:t xml:space="preserve">fruit that leads to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____________________________</w:t>
      </w:r>
      <w:r w:rsidRPr="003B4E6C">
        <w:rPr>
          <w:rFonts w:ascii="Aptos Narrow" w:hAnsi="Aptos Narrow"/>
          <w:i/>
          <w:iCs/>
          <w:sz w:val="20"/>
          <w:szCs w:val="20"/>
        </w:rPr>
        <w:t>.</w:t>
      </w:r>
    </w:p>
    <w:p w14:paraId="34D4E0B3" w14:textId="77777777" w:rsidR="00B01543" w:rsidRPr="007A4984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2"/>
          <w:szCs w:val="22"/>
        </w:rPr>
      </w:pPr>
    </w:p>
    <w:p w14:paraId="65BD0C44" w14:textId="77777777" w:rsidR="00B01543" w:rsidRPr="007A4984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2"/>
          <w:szCs w:val="22"/>
        </w:rPr>
      </w:pPr>
      <w:r w:rsidRPr="007A4984">
        <w:rPr>
          <w:rFonts w:ascii="Aptos Narrow" w:hAnsi="Aptos Narrow"/>
          <w:b/>
          <w:bCs/>
          <w:sz w:val="22"/>
          <w:szCs w:val="22"/>
        </w:rPr>
        <w:t>3. Reckon the reward of your freedom (vv.21-23).</w:t>
      </w:r>
    </w:p>
    <w:p w14:paraId="208C735B" w14:textId="77777777" w:rsidR="00B01543" w:rsidRPr="000F525F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0"/>
          <w:szCs w:val="20"/>
        </w:rPr>
      </w:pPr>
      <w:r w:rsidRPr="000F525F">
        <w:rPr>
          <w:rFonts w:ascii="Aptos Narrow" w:hAnsi="Aptos Narrow"/>
          <w:b/>
          <w:bCs/>
          <w:sz w:val="20"/>
          <w:szCs w:val="20"/>
        </w:rPr>
        <w:t xml:space="preserve">a.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The reward of sin’s </w:t>
      </w:r>
      <w:r>
        <w:rPr>
          <w:rFonts w:ascii="Aptos Narrow" w:hAnsi="Aptos Narrow"/>
          <w:i/>
          <w:iCs/>
          <w:sz w:val="20"/>
          <w:szCs w:val="20"/>
        </w:rPr>
        <w:t>‘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_____________________</w:t>
      </w:r>
      <w:r w:rsidRPr="000A6C33">
        <w:rPr>
          <w:rFonts w:ascii="Aptos Narrow" w:hAnsi="Aptos Narrow"/>
          <w:b/>
          <w:bCs/>
          <w:i/>
          <w:iCs/>
          <w:color w:val="000000" w:themeColor="text1"/>
          <w:sz w:val="20"/>
          <w:szCs w:val="20"/>
        </w:rPr>
        <w:t>’</w:t>
      </w:r>
      <w:r w:rsidRPr="000A6C33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is a </w:t>
      </w:r>
      <w:r>
        <w:rPr>
          <w:rFonts w:ascii="Aptos Narrow" w:hAnsi="Aptos Narrow"/>
          <w:i/>
          <w:iCs/>
          <w:sz w:val="20"/>
          <w:szCs w:val="20"/>
        </w:rPr>
        <w:t>dying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</w:t>
      </w:r>
      <w:r w:rsidRPr="00C373B7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into eternal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</w:t>
      </w:r>
      <w:r>
        <w:rPr>
          <w:rFonts w:ascii="Aptos Narrow" w:hAnsi="Aptos Narrow"/>
          <w:b/>
          <w:bCs/>
          <w:sz w:val="20"/>
          <w:szCs w:val="20"/>
        </w:rPr>
        <w:t>.</w:t>
      </w:r>
    </w:p>
    <w:p w14:paraId="47323E0E" w14:textId="77777777" w:rsidR="00B01543" w:rsidRPr="000F525F" w:rsidRDefault="00B01543" w:rsidP="00B01543">
      <w:pPr>
        <w:pStyle w:val="NormalWeb"/>
        <w:spacing w:before="0" w:beforeAutospacing="0" w:after="0" w:afterAutospacing="0" w:line="480" w:lineRule="auto"/>
        <w:rPr>
          <w:rFonts w:ascii="Aptos Narrow" w:hAnsi="Aptos Narrow"/>
          <w:b/>
          <w:bCs/>
          <w:sz w:val="20"/>
          <w:szCs w:val="20"/>
        </w:rPr>
      </w:pPr>
      <w:r w:rsidRPr="000F525F">
        <w:rPr>
          <w:rFonts w:ascii="Aptos Narrow" w:hAnsi="Aptos Narrow"/>
          <w:b/>
          <w:bCs/>
          <w:sz w:val="20"/>
          <w:szCs w:val="20"/>
        </w:rPr>
        <w:t xml:space="preserve">b.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The reward of </w:t>
      </w:r>
      <w:r>
        <w:rPr>
          <w:rFonts w:ascii="Aptos Narrow" w:hAnsi="Aptos Narrow"/>
          <w:i/>
          <w:iCs/>
          <w:sz w:val="20"/>
          <w:szCs w:val="20"/>
        </w:rPr>
        <w:t>‘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__________________</w:t>
      </w:r>
      <w:r>
        <w:rPr>
          <w:rFonts w:ascii="Aptos Narrow" w:hAnsi="Aptos Narrow"/>
          <w:b/>
          <w:bCs/>
          <w:i/>
          <w:iCs/>
          <w:color w:val="000000" w:themeColor="text1"/>
          <w:sz w:val="20"/>
          <w:szCs w:val="20"/>
        </w:rPr>
        <w:t>’</w:t>
      </w:r>
      <w:r w:rsidRPr="00C373B7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to God is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</w:t>
      </w:r>
      <w:r w:rsidRPr="000F525F">
        <w:rPr>
          <w:rFonts w:ascii="Aptos Narrow" w:hAnsi="Aptos Narrow"/>
          <w:i/>
          <w:iCs/>
          <w:sz w:val="20"/>
          <w:szCs w:val="20"/>
        </w:rPr>
        <w:t xml:space="preserve">, both now and for all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________________</w:t>
      </w:r>
      <w:r w:rsidRPr="000F525F">
        <w:rPr>
          <w:rFonts w:ascii="Aptos Narrow" w:hAnsi="Aptos Narrow"/>
          <w:i/>
          <w:iCs/>
          <w:sz w:val="20"/>
          <w:szCs w:val="20"/>
        </w:rPr>
        <w:t>.</w:t>
      </w:r>
    </w:p>
    <w:p w14:paraId="6D836A50" w14:textId="77777777" w:rsidR="00B01543" w:rsidRPr="006D5EAC" w:rsidRDefault="00B01543" w:rsidP="00B01543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1F38ACBC" w14:textId="4A360A73" w:rsidR="00654769" w:rsidRPr="00654769" w:rsidRDefault="00B01543" w:rsidP="00342FCA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3ECF" w14:textId="77777777" w:rsidR="002472BC" w:rsidRDefault="002472BC" w:rsidP="00DD6E2E">
      <w:r>
        <w:separator/>
      </w:r>
    </w:p>
  </w:endnote>
  <w:endnote w:type="continuationSeparator" w:id="0">
    <w:p w14:paraId="7DEB553D" w14:textId="77777777" w:rsidR="002472BC" w:rsidRDefault="002472BC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BAC6" w14:textId="77777777" w:rsidR="002472BC" w:rsidRDefault="002472BC" w:rsidP="00DD6E2E">
      <w:r>
        <w:separator/>
      </w:r>
    </w:p>
  </w:footnote>
  <w:footnote w:type="continuationSeparator" w:id="0">
    <w:p w14:paraId="521CE433" w14:textId="77777777" w:rsidR="002472BC" w:rsidRDefault="002472BC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795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8F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1D52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286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210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6C33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3F8B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25F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3C9F"/>
    <w:rsid w:val="00114369"/>
    <w:rsid w:val="00115F1E"/>
    <w:rsid w:val="00116642"/>
    <w:rsid w:val="00120818"/>
    <w:rsid w:val="0012116A"/>
    <w:rsid w:val="0012199D"/>
    <w:rsid w:val="00122721"/>
    <w:rsid w:val="0012275E"/>
    <w:rsid w:val="001240A8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446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01B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282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E7E2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0FE3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2CD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4A3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2B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6AC7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1AF7"/>
    <w:rsid w:val="002B2150"/>
    <w:rsid w:val="002B21A4"/>
    <w:rsid w:val="002B4A59"/>
    <w:rsid w:val="002B4A5E"/>
    <w:rsid w:val="002B4E44"/>
    <w:rsid w:val="002B4FAA"/>
    <w:rsid w:val="002B5380"/>
    <w:rsid w:val="002B5D72"/>
    <w:rsid w:val="002B5F52"/>
    <w:rsid w:val="002B64C8"/>
    <w:rsid w:val="002B7707"/>
    <w:rsid w:val="002B78AC"/>
    <w:rsid w:val="002C00CF"/>
    <w:rsid w:val="002C0DD8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C29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D7F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44EA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5F3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364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2FCA"/>
    <w:rsid w:val="00343643"/>
    <w:rsid w:val="00344017"/>
    <w:rsid w:val="00344CBB"/>
    <w:rsid w:val="00345EB8"/>
    <w:rsid w:val="003466F2"/>
    <w:rsid w:val="00346721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9AF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184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A69E0"/>
    <w:rsid w:val="003B00A1"/>
    <w:rsid w:val="003B0E8E"/>
    <w:rsid w:val="003B2382"/>
    <w:rsid w:val="003B385A"/>
    <w:rsid w:val="003B3E82"/>
    <w:rsid w:val="003B4E6C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06627"/>
    <w:rsid w:val="00407596"/>
    <w:rsid w:val="00410A20"/>
    <w:rsid w:val="00410D07"/>
    <w:rsid w:val="0041187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795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77E80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884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4F0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65D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DEB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B93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AAC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0D78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1EA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1238"/>
    <w:rsid w:val="005B2C43"/>
    <w:rsid w:val="005B366E"/>
    <w:rsid w:val="005B4A92"/>
    <w:rsid w:val="005B4CD1"/>
    <w:rsid w:val="005B4FBE"/>
    <w:rsid w:val="005B6801"/>
    <w:rsid w:val="005B7067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7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E7EA9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950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1FF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0EAD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609F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60A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2E9B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2DBC"/>
    <w:rsid w:val="006D3901"/>
    <w:rsid w:val="006D4410"/>
    <w:rsid w:val="006D45B4"/>
    <w:rsid w:val="006D5EAC"/>
    <w:rsid w:val="006D611F"/>
    <w:rsid w:val="006D6135"/>
    <w:rsid w:val="006D66FC"/>
    <w:rsid w:val="006D7119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472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37D41"/>
    <w:rsid w:val="007403DE"/>
    <w:rsid w:val="00740B65"/>
    <w:rsid w:val="00740E04"/>
    <w:rsid w:val="007417EE"/>
    <w:rsid w:val="00741CCB"/>
    <w:rsid w:val="007423E2"/>
    <w:rsid w:val="007425C1"/>
    <w:rsid w:val="007429D4"/>
    <w:rsid w:val="0074307E"/>
    <w:rsid w:val="00743CF3"/>
    <w:rsid w:val="00743F45"/>
    <w:rsid w:val="00743FD9"/>
    <w:rsid w:val="00744CCF"/>
    <w:rsid w:val="00745081"/>
    <w:rsid w:val="0074532F"/>
    <w:rsid w:val="00745BDA"/>
    <w:rsid w:val="00747578"/>
    <w:rsid w:val="00747ECB"/>
    <w:rsid w:val="00751164"/>
    <w:rsid w:val="007513A2"/>
    <w:rsid w:val="0075140C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3FE3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4984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69CE"/>
    <w:rsid w:val="007E73D4"/>
    <w:rsid w:val="007F0500"/>
    <w:rsid w:val="007F14A7"/>
    <w:rsid w:val="007F14AF"/>
    <w:rsid w:val="007F1AA6"/>
    <w:rsid w:val="007F2B6C"/>
    <w:rsid w:val="007F3952"/>
    <w:rsid w:val="007F3A4B"/>
    <w:rsid w:val="007F5211"/>
    <w:rsid w:val="007F546E"/>
    <w:rsid w:val="007F596D"/>
    <w:rsid w:val="007F6145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1CC1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1BA7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17CD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0D80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B26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96F56"/>
    <w:rsid w:val="008A0033"/>
    <w:rsid w:val="008A13FA"/>
    <w:rsid w:val="008A1FA0"/>
    <w:rsid w:val="008A284B"/>
    <w:rsid w:val="008A2A6E"/>
    <w:rsid w:val="008A3EC4"/>
    <w:rsid w:val="008A42C2"/>
    <w:rsid w:val="008A4434"/>
    <w:rsid w:val="008A4678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8F7DD5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072C1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3F4A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879BE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084"/>
    <w:rsid w:val="009D41EC"/>
    <w:rsid w:val="009D424A"/>
    <w:rsid w:val="009D488D"/>
    <w:rsid w:val="009D5D1B"/>
    <w:rsid w:val="009D5E1E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61B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48F3"/>
    <w:rsid w:val="00A14A83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0B7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77A89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383F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4D27"/>
    <w:rsid w:val="00AF5902"/>
    <w:rsid w:val="00AF62CB"/>
    <w:rsid w:val="00AF641B"/>
    <w:rsid w:val="00AF7061"/>
    <w:rsid w:val="00AF709D"/>
    <w:rsid w:val="00B01543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6D5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02FC"/>
    <w:rsid w:val="00B41646"/>
    <w:rsid w:val="00B424C4"/>
    <w:rsid w:val="00B42823"/>
    <w:rsid w:val="00B434E5"/>
    <w:rsid w:val="00B4356A"/>
    <w:rsid w:val="00B43EC9"/>
    <w:rsid w:val="00B4505A"/>
    <w:rsid w:val="00B452E0"/>
    <w:rsid w:val="00B455EB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E6B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83F"/>
    <w:rsid w:val="00B86A3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61B4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1B0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3B7"/>
    <w:rsid w:val="00C37602"/>
    <w:rsid w:val="00C402E8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0E3D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1D20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2A0"/>
    <w:rsid w:val="00C913F5"/>
    <w:rsid w:val="00C913FF"/>
    <w:rsid w:val="00C91D64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5E27"/>
    <w:rsid w:val="00CC66A8"/>
    <w:rsid w:val="00CC6A9E"/>
    <w:rsid w:val="00CC72FC"/>
    <w:rsid w:val="00CC755C"/>
    <w:rsid w:val="00CC780D"/>
    <w:rsid w:val="00CD13C8"/>
    <w:rsid w:val="00CD1A1A"/>
    <w:rsid w:val="00CD21F9"/>
    <w:rsid w:val="00CD27AB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067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1990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4A9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0A6"/>
    <w:rsid w:val="00D44DE8"/>
    <w:rsid w:val="00D45877"/>
    <w:rsid w:val="00D46F08"/>
    <w:rsid w:val="00D473EC"/>
    <w:rsid w:val="00D47421"/>
    <w:rsid w:val="00D47974"/>
    <w:rsid w:val="00D47DEC"/>
    <w:rsid w:val="00D50182"/>
    <w:rsid w:val="00D50C4A"/>
    <w:rsid w:val="00D52F67"/>
    <w:rsid w:val="00D54571"/>
    <w:rsid w:val="00D54D0F"/>
    <w:rsid w:val="00D5506A"/>
    <w:rsid w:val="00D55396"/>
    <w:rsid w:val="00D56820"/>
    <w:rsid w:val="00D56C25"/>
    <w:rsid w:val="00D56EE8"/>
    <w:rsid w:val="00D57027"/>
    <w:rsid w:val="00D57148"/>
    <w:rsid w:val="00D578D6"/>
    <w:rsid w:val="00D57F89"/>
    <w:rsid w:val="00D60377"/>
    <w:rsid w:val="00D61088"/>
    <w:rsid w:val="00D610ED"/>
    <w:rsid w:val="00D62005"/>
    <w:rsid w:val="00D639FC"/>
    <w:rsid w:val="00D64599"/>
    <w:rsid w:val="00D6462A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2B3E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3821"/>
    <w:rsid w:val="00DF38C3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0ECD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4B3"/>
    <w:rsid w:val="00E27B16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03"/>
    <w:rsid w:val="00E65C50"/>
    <w:rsid w:val="00E66369"/>
    <w:rsid w:val="00E66698"/>
    <w:rsid w:val="00E67337"/>
    <w:rsid w:val="00E67911"/>
    <w:rsid w:val="00E67DCF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034A"/>
    <w:rsid w:val="00E91915"/>
    <w:rsid w:val="00E919E5"/>
    <w:rsid w:val="00E930FF"/>
    <w:rsid w:val="00E93160"/>
    <w:rsid w:val="00E93790"/>
    <w:rsid w:val="00E9388F"/>
    <w:rsid w:val="00E93CF6"/>
    <w:rsid w:val="00E93E8B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6E4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6871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2E1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833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6AC4"/>
    <w:rsid w:val="00EF73A4"/>
    <w:rsid w:val="00EF7BED"/>
    <w:rsid w:val="00F0011D"/>
    <w:rsid w:val="00F002B5"/>
    <w:rsid w:val="00F006B3"/>
    <w:rsid w:val="00F008BE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294"/>
    <w:rsid w:val="00F17CEE"/>
    <w:rsid w:val="00F17E2C"/>
    <w:rsid w:val="00F17E3C"/>
    <w:rsid w:val="00F17E5B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642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411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1BE3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5F8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84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2CB8"/>
    <w:rsid w:val="00FC50D3"/>
    <w:rsid w:val="00FC56DD"/>
    <w:rsid w:val="00FC614E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A8F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F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2291</cp:revision>
  <cp:lastPrinted>2025-02-01T20:43:00Z</cp:lastPrinted>
  <dcterms:created xsi:type="dcterms:W3CDTF">2022-11-19T18:12:00Z</dcterms:created>
  <dcterms:modified xsi:type="dcterms:W3CDTF">2025-05-24T23:36:00Z</dcterms:modified>
</cp:coreProperties>
</file>